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0B07" w14:textId="38617A9B" w:rsidR="00E821CB" w:rsidRPr="00A355BF" w:rsidRDefault="0036312C" w:rsidP="00E821CB">
      <w:pPr>
        <w:pStyle w:val="Normalweb"/>
        <w:spacing w:before="0" w:beforeAutospacing="0" w:after="0" w:afterAutospacing="0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>Le Djihad silencieux</w:t>
      </w:r>
    </w:p>
    <w:p w14:paraId="01A0CFE9" w14:textId="77777777" w:rsidR="00A355BF" w:rsidRDefault="00A355BF" w:rsidP="00E821CB">
      <w:pPr>
        <w:pStyle w:val="Normalweb"/>
        <w:spacing w:before="0" w:beforeAutospacing="0" w:after="0" w:afterAutospacing="0"/>
        <w:rPr>
          <w:bCs/>
          <w:sz w:val="52"/>
          <w:szCs w:val="52"/>
          <w:u w:val="single"/>
        </w:rPr>
      </w:pPr>
    </w:p>
    <w:p w14:paraId="49318C37" w14:textId="77777777" w:rsidR="0036312C" w:rsidRDefault="0036312C" w:rsidP="0036312C">
      <w:pPr>
        <w:pStyle w:val="Titre1"/>
        <w:spacing w:before="0" w:beforeAutospacing="0" w:after="150" w:afterAutospacing="0"/>
        <w:jc w:val="both"/>
        <w:rPr>
          <w:rFonts w:ascii="Helvetica Neue" w:eastAsia="Times New Roman" w:hAnsi="Helvetica Neue"/>
          <w:b w:val="0"/>
          <w:bCs w:val="0"/>
          <w:color w:val="000000" w:themeColor="text1"/>
          <w:sz w:val="54"/>
          <w:szCs w:val="54"/>
        </w:rPr>
      </w:pPr>
      <w:r>
        <w:rPr>
          <w:bCs w:val="0"/>
          <w:sz w:val="52"/>
          <w:szCs w:val="52"/>
          <w:u w:val="single"/>
        </w:rPr>
        <w:t xml:space="preserve">Première partie : </w:t>
      </w:r>
      <w:r w:rsidRPr="0036312C">
        <w:rPr>
          <w:rFonts w:ascii="Helvetica Neue" w:eastAsia="Times New Roman" w:hAnsi="Helvetica Neue"/>
          <w:b w:val="0"/>
          <w:bCs w:val="0"/>
          <w:color w:val="000000" w:themeColor="text1"/>
          <w:sz w:val="54"/>
          <w:szCs w:val="54"/>
        </w:rPr>
        <w:t>Sous une fausse identité - Djihad Jour du Jugement-"</w:t>
      </w:r>
    </w:p>
    <w:p w14:paraId="0EA96866" w14:textId="5DF5C15E" w:rsidR="0036312C" w:rsidRPr="0036312C" w:rsidRDefault="0036312C" w:rsidP="00E821CB">
      <w:pPr>
        <w:pStyle w:val="Normalweb"/>
        <w:spacing w:before="0" w:beforeAutospacing="0" w:after="0" w:afterAutospacing="0"/>
        <w:rPr>
          <w:bCs/>
          <w:sz w:val="28"/>
          <w:szCs w:val="28"/>
          <w:u w:val="single"/>
        </w:rPr>
      </w:pPr>
      <w:hyperlink r:id="rId5" w:history="1">
        <w:r w:rsidRPr="0036312C">
          <w:rPr>
            <w:rStyle w:val="Lienhypertexte"/>
            <w:rFonts w:ascii="Helvetica Neue" w:hAnsi="Helvetica Neue"/>
            <w:b/>
            <w:bCs/>
            <w:sz w:val="28"/>
            <w:szCs w:val="28"/>
          </w:rPr>
          <w:t>https://tvs24.ru/ri</w:t>
        </w:r>
        <w:r w:rsidRPr="0036312C">
          <w:rPr>
            <w:rStyle w:val="Lienhypertexte"/>
            <w:rFonts w:ascii="Helvetica Neue" w:hAnsi="Helvetica Neue"/>
            <w:b/>
            <w:bCs/>
            <w:sz w:val="28"/>
            <w:szCs w:val="28"/>
          </w:rPr>
          <w:t>p</w:t>
        </w:r>
        <w:r w:rsidRPr="0036312C">
          <w:rPr>
            <w:rStyle w:val="Lienhypertexte"/>
            <w:rFonts w:ascii="Helvetica Neue" w:hAnsi="Helvetica Neue"/>
            <w:b/>
            <w:bCs/>
            <w:sz w:val="28"/>
            <w:szCs w:val="28"/>
          </w:rPr>
          <w:t>ostelaique/watch/48/le-djihad-silencieux-de-zvi-yehezkeli-premi-re-partie-sous-titr-e-en-fran-ais-sous-une-fausse-identit-djihad-jour-du-jugement/</w:t>
        </w:r>
      </w:hyperlink>
      <w:bookmarkStart w:id="0" w:name="_GoBack"/>
      <w:bookmarkEnd w:id="0"/>
    </w:p>
    <w:p w14:paraId="0B213204" w14:textId="77777777" w:rsidR="00E821CB" w:rsidRDefault="00E821CB" w:rsidP="00E821CB">
      <w:pPr>
        <w:pStyle w:val="Normalweb"/>
        <w:spacing w:before="0" w:beforeAutospacing="0" w:after="0" w:afterAutospacing="0"/>
        <w:rPr>
          <w:b/>
          <w:bCs/>
          <w:sz w:val="32"/>
          <w:szCs w:val="32"/>
          <w:u w:val="single"/>
        </w:rPr>
      </w:pPr>
    </w:p>
    <w:p w14:paraId="13887F53" w14:textId="21B3FBD5" w:rsidR="00E821CB" w:rsidRPr="00A355BF" w:rsidRDefault="00E821CB" w:rsidP="00E821CB">
      <w:pPr>
        <w:pStyle w:val="Normalweb"/>
        <w:spacing w:before="0" w:beforeAutospacing="0" w:after="0" w:afterAutospacing="0"/>
        <w:rPr>
          <w:b/>
          <w:bCs/>
          <w:sz w:val="52"/>
          <w:szCs w:val="52"/>
          <w:u w:val="single"/>
        </w:rPr>
      </w:pPr>
      <w:r w:rsidRPr="00A355BF">
        <w:rPr>
          <w:b/>
          <w:bCs/>
          <w:sz w:val="52"/>
          <w:szCs w:val="52"/>
          <w:u w:val="single"/>
        </w:rPr>
        <w:t>Transcription des 11 premières minutes</w:t>
      </w:r>
    </w:p>
    <w:p w14:paraId="76894BA5" w14:textId="77777777" w:rsidR="00E821CB" w:rsidRDefault="00E821CB" w:rsidP="00E821CB">
      <w:pPr>
        <w:pStyle w:val="Normalweb"/>
        <w:spacing w:before="0" w:beforeAutospacing="0" w:after="0" w:afterAutospacing="0"/>
        <w:rPr>
          <w:b/>
          <w:bCs/>
          <w:sz w:val="32"/>
          <w:szCs w:val="32"/>
          <w:u w:val="single"/>
        </w:rPr>
      </w:pPr>
    </w:p>
    <w:p w14:paraId="60CFC02E" w14:textId="77777777" w:rsidR="0036312C" w:rsidRDefault="00E821CB" w:rsidP="00E821CB">
      <w:pPr>
        <w:pStyle w:val="Normalweb"/>
        <w:spacing w:before="0" w:beforeAutospacing="0" w:after="0" w:afterAutospacing="0"/>
        <w:rPr>
          <w:b/>
          <w:bCs/>
          <w:sz w:val="32"/>
          <w:szCs w:val="32"/>
        </w:rPr>
      </w:pPr>
      <w:r w:rsidRPr="00D03EA4">
        <w:rPr>
          <w:b/>
          <w:bCs/>
          <w:sz w:val="32"/>
          <w:szCs w:val="32"/>
          <w:u w:val="single"/>
        </w:rPr>
        <w:t>N</w:t>
      </w:r>
      <w:r>
        <w:rPr>
          <w:b/>
          <w:bCs/>
          <w:sz w:val="32"/>
          <w:szCs w:val="32"/>
        </w:rPr>
        <w:t xml:space="preserve"> : </w:t>
      </w:r>
      <w:r w:rsidRPr="00BD329F">
        <w:rPr>
          <w:sz w:val="32"/>
          <w:szCs w:val="32"/>
          <w:u w:val="single"/>
        </w:rPr>
        <w:t>la narration</w:t>
      </w:r>
      <w:r>
        <w:rPr>
          <w:b/>
          <w:bCs/>
          <w:sz w:val="32"/>
          <w:szCs w:val="32"/>
        </w:rPr>
        <w:t>.  </w:t>
      </w:r>
    </w:p>
    <w:p w14:paraId="085BFF7A" w14:textId="77777777" w:rsidR="0036312C" w:rsidRDefault="00E821CB" w:rsidP="00E821CB">
      <w:pPr>
        <w:pStyle w:val="Normalweb"/>
        <w:spacing w:before="0" w:beforeAutospacing="0" w:after="0" w:afterAutospacing="0"/>
      </w:pPr>
      <w:r w:rsidRPr="00BD329F">
        <w:rPr>
          <w:b/>
          <w:bCs/>
          <w:sz w:val="32"/>
          <w:szCs w:val="32"/>
        </w:rPr>
        <w:t xml:space="preserve"> </w:t>
      </w:r>
      <w:r w:rsidRPr="00BD329F">
        <w:rPr>
          <w:sz w:val="32"/>
          <w:szCs w:val="32"/>
        </w:rPr>
        <w:t>D</w:t>
      </w:r>
      <w:r>
        <w:rPr>
          <w:sz w:val="32"/>
          <w:szCs w:val="32"/>
        </w:rPr>
        <w:t xml:space="preserve"> : les dialogues.</w:t>
      </w:r>
      <w:r w:rsidR="0036312C">
        <w:t xml:space="preserve"> </w:t>
      </w:r>
    </w:p>
    <w:p w14:paraId="05B84234" w14:textId="2D87E2A6" w:rsidR="00E821CB" w:rsidRDefault="00E0006D" w:rsidP="00E821CB">
      <w:pPr>
        <w:pStyle w:val="Normalweb"/>
        <w:spacing w:before="0" w:beforeAutospacing="0" w:after="0" w:afterAutospacing="0"/>
      </w:pPr>
      <w:r>
        <w:rPr>
          <w:sz w:val="32"/>
          <w:szCs w:val="32"/>
        </w:rPr>
        <w:t>A</w:t>
      </w:r>
      <w:r w:rsidR="0036312C">
        <w:rPr>
          <w:sz w:val="32"/>
          <w:szCs w:val="32"/>
        </w:rPr>
        <w:t>u début de la ligne, </w:t>
      </w:r>
      <w:r w:rsidR="00E821CB">
        <w:rPr>
          <w:sz w:val="32"/>
          <w:szCs w:val="32"/>
        </w:rPr>
        <w:t xml:space="preserve">le minutage.  </w:t>
      </w:r>
    </w:p>
    <w:p w14:paraId="510EB400" w14:textId="77777777" w:rsidR="0036312C" w:rsidRDefault="0036312C" w:rsidP="00E821CB">
      <w:pPr>
        <w:pStyle w:val="Normalweb"/>
        <w:spacing w:before="0" w:beforeAutospacing="0" w:after="0" w:afterAutospacing="0"/>
      </w:pPr>
    </w:p>
    <w:p w14:paraId="08D086C2" w14:textId="77777777" w:rsidR="00E821CB" w:rsidRDefault="00E821CB" w:rsidP="00E821CB">
      <w:pPr>
        <w:pStyle w:val="Normalweb"/>
        <w:spacing w:before="0" w:beforeAutospacing="0" w:after="0" w:afterAutospacing="0"/>
      </w:pPr>
      <w:r>
        <w:t xml:space="preserve">0 s   </w:t>
      </w:r>
      <w:proofErr w:type="spellStart"/>
      <w:r w:rsidRPr="00D03EA4">
        <w:rPr>
          <w:sz w:val="32"/>
          <w:szCs w:val="32"/>
          <w:u w:val="single"/>
        </w:rPr>
        <w:t>Zvi</w:t>
      </w:r>
      <w:proofErr w:type="spellEnd"/>
      <w:r w:rsidRPr="00D03EA4">
        <w:rPr>
          <w:sz w:val="32"/>
          <w:szCs w:val="32"/>
          <w:u w:val="single"/>
        </w:rPr>
        <w:t xml:space="preserve"> </w:t>
      </w:r>
      <w:proofErr w:type="spellStart"/>
      <w:r w:rsidRPr="00D03EA4">
        <w:rPr>
          <w:sz w:val="32"/>
          <w:szCs w:val="32"/>
          <w:u w:val="single"/>
        </w:rPr>
        <w:t>Yehezkeli</w:t>
      </w:r>
      <w:proofErr w:type="spellEnd"/>
      <w:r w:rsidRPr="00D03EA4">
        <w:rPr>
          <w:sz w:val="32"/>
          <w:szCs w:val="32"/>
          <w:u w:val="single"/>
        </w:rPr>
        <w:t xml:space="preserve">, sous une fausse identité, 1ère partie complète </w:t>
      </w:r>
      <w:r w:rsidRPr="00EA5E70">
        <w:rPr>
          <w:i/>
          <w:iCs/>
        </w:rPr>
        <w:t>complimentez, mettez un "</w:t>
      </w:r>
      <w:proofErr w:type="spellStart"/>
      <w:r w:rsidRPr="00EA5E70">
        <w:rPr>
          <w:i/>
          <w:iCs/>
        </w:rPr>
        <w:t>like</w:t>
      </w:r>
      <w:proofErr w:type="spellEnd"/>
      <w:r w:rsidRPr="00EA5E70">
        <w:rPr>
          <w:i/>
          <w:iCs/>
        </w:rPr>
        <w:t>" et partagez</w:t>
      </w:r>
    </w:p>
    <w:p w14:paraId="3C1C3898" w14:textId="77777777" w:rsidR="0036312C" w:rsidRDefault="0036312C" w:rsidP="00E821CB">
      <w:pPr>
        <w:pStyle w:val="Normalweb"/>
        <w:spacing w:before="0" w:beforeAutospacing="0" w:after="0" w:afterAutospacing="0"/>
      </w:pPr>
    </w:p>
    <w:p w14:paraId="42CE66FD" w14:textId="77777777" w:rsidR="00E821CB" w:rsidRPr="00B4555F" w:rsidRDefault="00E821CB" w:rsidP="00E821CB">
      <w:pPr>
        <w:pStyle w:val="Normalweb"/>
        <w:spacing w:before="0" w:beforeAutospacing="0" w:after="0" w:afterAutospacing="0"/>
      </w:pPr>
      <w:r w:rsidRPr="00B4555F">
        <w:t xml:space="preserve">D </w:t>
      </w:r>
    </w:p>
    <w:p w14:paraId="0351DFB1" w14:textId="77777777" w:rsidR="00E821CB" w:rsidRPr="00B4555F" w:rsidRDefault="00E821CB" w:rsidP="00E821CB">
      <w:pPr>
        <w:pStyle w:val="Normalweb"/>
        <w:spacing w:before="0" w:beforeAutospacing="0" w:after="0" w:afterAutospacing="0"/>
      </w:pPr>
      <w:proofErr w:type="gramStart"/>
      <w:r w:rsidRPr="00B4555F">
        <w:t>«L'islam</w:t>
      </w:r>
      <w:proofErr w:type="gramEnd"/>
      <w:r w:rsidRPr="00B4555F">
        <w:t xml:space="preserve"> s'installera et dominera à nouveau l'Europe et l'Occident.</w:t>
      </w:r>
    </w:p>
    <w:p w14:paraId="76FF2C5D" w14:textId="77777777" w:rsidR="00E821CB" w:rsidRPr="00B4555F" w:rsidRDefault="00E821CB" w:rsidP="00E821CB">
      <w:pPr>
        <w:pStyle w:val="Normalweb"/>
        <w:spacing w:before="0" w:beforeAutospacing="0" w:after="0" w:afterAutospacing="0"/>
      </w:pPr>
      <w:r w:rsidRPr="00B4555F">
        <w:t xml:space="preserve">La conquête </w:t>
      </w:r>
      <w:proofErr w:type="spellStart"/>
      <w:r w:rsidRPr="00B4555F">
        <w:t>doit-elle</w:t>
      </w:r>
      <w:proofErr w:type="spellEnd"/>
      <w:r w:rsidRPr="00B4555F">
        <w:t xml:space="preserve"> se faire par l'épée ?</w:t>
      </w:r>
    </w:p>
    <w:p w14:paraId="3655EC4A" w14:textId="77777777" w:rsidR="00E821CB" w:rsidRPr="00B4555F" w:rsidRDefault="00E821CB" w:rsidP="00E821CB">
      <w:pPr>
        <w:pStyle w:val="Normalweb"/>
        <w:spacing w:before="0" w:beforeAutospacing="0" w:after="0" w:afterAutospacing="0"/>
      </w:pPr>
      <w:r w:rsidRPr="00B4555F">
        <w:t>Non justement. Il y a une chose appelée la conquête silencieuse.</w:t>
      </w:r>
    </w:p>
    <w:p w14:paraId="1956B112" w14:textId="77777777" w:rsidR="00E821CB" w:rsidRPr="00B4555F" w:rsidRDefault="00E821CB" w:rsidP="00E821CB">
      <w:pPr>
        <w:pStyle w:val="Normalweb"/>
        <w:spacing w:before="0" w:beforeAutospacing="0" w:after="0" w:afterAutospacing="0"/>
      </w:pPr>
      <w:r w:rsidRPr="00B4555F">
        <w:t>Et l'islam conquerra sans guerre ni tués.  L'islam fera cela au moyen de la</w:t>
      </w:r>
      <w:proofErr w:type="gramStart"/>
      <w:r w:rsidRPr="00B4555F">
        <w:t xml:space="preserve"> »DAWA</w:t>
      </w:r>
      <w:proofErr w:type="gramEnd"/>
      <w:r w:rsidRPr="00B4555F">
        <w:t>, la prédication.»</w:t>
      </w:r>
    </w:p>
    <w:p w14:paraId="2DD3BF61" w14:textId="77777777" w:rsidR="00E821CB" w:rsidRPr="00B4555F" w:rsidRDefault="00E821CB" w:rsidP="00E821CB">
      <w:pPr>
        <w:pStyle w:val="Normalweb"/>
        <w:spacing w:before="0" w:beforeAutospacing="0" w:after="0" w:afterAutospacing="0"/>
      </w:pPr>
    </w:p>
    <w:p w14:paraId="2F61BCCA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  <w:r w:rsidRPr="007A6F79">
        <w:rPr>
          <w:b/>
          <w:bCs/>
          <w:u w:val="single"/>
        </w:rPr>
        <w:t xml:space="preserve">N :  </w:t>
      </w:r>
      <w:r w:rsidRPr="007A6F79">
        <w:rPr>
          <w:u w:val="single"/>
        </w:rPr>
        <w:t xml:space="preserve">Ces paroles claires qui ont été prononcées par le Sheikh Youssouf Al </w:t>
      </w:r>
      <w:proofErr w:type="spellStart"/>
      <w:r w:rsidRPr="007A6F79">
        <w:rPr>
          <w:u w:val="single"/>
        </w:rPr>
        <w:t>Qardawi</w:t>
      </w:r>
      <w:proofErr w:type="spellEnd"/>
      <w:r w:rsidRPr="007A6F79">
        <w:rPr>
          <w:u w:val="single"/>
        </w:rPr>
        <w:t xml:space="preserve">, le </w:t>
      </w:r>
      <w:proofErr w:type="gramStart"/>
      <w:r w:rsidRPr="007A6F79">
        <w:rPr>
          <w:u w:val="single"/>
        </w:rPr>
        <w:t>religieux  le</w:t>
      </w:r>
      <w:proofErr w:type="gramEnd"/>
      <w:r w:rsidRPr="007A6F79">
        <w:rPr>
          <w:u w:val="single"/>
        </w:rPr>
        <w:t xml:space="preserve"> plus influent de l'islam,</w:t>
      </w:r>
    </w:p>
    <w:p w14:paraId="53944EF9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</w:p>
    <w:p w14:paraId="7BA68C22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  <w:r w:rsidRPr="007A6F79">
        <w:rPr>
          <w:u w:val="single"/>
        </w:rPr>
        <w:t xml:space="preserve">31 </w:t>
      </w:r>
      <w:proofErr w:type="spellStart"/>
      <w:r w:rsidRPr="007A6F79">
        <w:rPr>
          <w:u w:val="single"/>
        </w:rPr>
        <w:t>s</w:t>
      </w:r>
      <w:proofErr w:type="spellEnd"/>
      <w:r w:rsidRPr="007A6F79">
        <w:rPr>
          <w:u w:val="single"/>
        </w:rPr>
        <w:t xml:space="preserve">      son</w:t>
      </w:r>
      <w:r>
        <w:rPr>
          <w:u w:val="single"/>
        </w:rPr>
        <w:t>t</w:t>
      </w:r>
      <w:r w:rsidRPr="007A6F79">
        <w:rPr>
          <w:u w:val="single"/>
        </w:rPr>
        <w:t xml:space="preserve"> bien </w:t>
      </w:r>
      <w:proofErr w:type="gramStart"/>
      <w:r w:rsidRPr="007A6F79">
        <w:rPr>
          <w:u w:val="single"/>
        </w:rPr>
        <w:t>écoutées  dans</w:t>
      </w:r>
      <w:proofErr w:type="gramEnd"/>
      <w:r w:rsidRPr="007A6F79">
        <w:rPr>
          <w:u w:val="single"/>
        </w:rPr>
        <w:t xml:space="preserve"> le monde entier. </w:t>
      </w:r>
    </w:p>
    <w:p w14:paraId="3F5AE0D9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</w:p>
    <w:p w14:paraId="1C70BF46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  <w:r w:rsidRPr="007A6F79">
        <w:rPr>
          <w:u w:val="single"/>
        </w:rPr>
        <w:t>Juste sous la surface, en Occident, avec le djihad silencieux, se bâtit le califat international islamique</w:t>
      </w:r>
    </w:p>
    <w:p w14:paraId="2C669D20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</w:p>
    <w:p w14:paraId="77A68D0B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  <w:r w:rsidRPr="007A6F79">
        <w:rPr>
          <w:u w:val="single"/>
        </w:rPr>
        <w:lastRenderedPageBreak/>
        <w:t>39 s dont le but est d'appliquer les lois de la charia dans le monde.</w:t>
      </w:r>
    </w:p>
    <w:p w14:paraId="4B7DD695" w14:textId="77777777" w:rsidR="00E821CB" w:rsidRPr="00D03EA4" w:rsidRDefault="00E821CB" w:rsidP="00E821CB">
      <w:pPr>
        <w:pStyle w:val="Normalweb"/>
        <w:spacing w:before="0" w:beforeAutospacing="0" w:after="0" w:afterAutospacing="0"/>
      </w:pPr>
    </w:p>
    <w:p w14:paraId="359DE813" w14:textId="77777777" w:rsidR="00E821CB" w:rsidRDefault="00E821CB" w:rsidP="00E821CB">
      <w:pPr>
        <w:pStyle w:val="Normalweb"/>
        <w:spacing w:before="0" w:beforeAutospacing="0" w:after="0" w:afterAutospacing="0"/>
      </w:pPr>
    </w:p>
    <w:p w14:paraId="05DCE17F" w14:textId="77777777" w:rsidR="00E821CB" w:rsidRDefault="00E821CB" w:rsidP="00E821CB">
      <w:pPr>
        <w:pStyle w:val="Normalweb"/>
        <w:spacing w:before="0" w:beforeAutospacing="0" w:after="0" w:afterAutospacing="0"/>
      </w:pPr>
    </w:p>
    <w:p w14:paraId="05C36848" w14:textId="77777777" w:rsidR="00E821CB" w:rsidRDefault="00E821CB" w:rsidP="00E821CB">
      <w:pPr>
        <w:pStyle w:val="Normalweb"/>
        <w:spacing w:before="0" w:beforeAutospacing="0" w:after="0" w:afterAutospacing="0"/>
      </w:pPr>
      <w:r>
        <w:t xml:space="preserve">42 s  </w:t>
      </w:r>
      <w:r w:rsidRPr="007A6F79">
        <w:t xml:space="preserve"> </w:t>
      </w:r>
      <w:proofErr w:type="gramStart"/>
      <w:r w:rsidRPr="007A6F79">
        <w:t>D</w:t>
      </w:r>
      <w:r>
        <w:rPr>
          <w:u w:val="single"/>
        </w:rPr>
        <w:t xml:space="preserve">  </w:t>
      </w:r>
      <w:r>
        <w:t>-</w:t>
      </w:r>
      <w:proofErr w:type="gramEnd"/>
      <w:r>
        <w:t xml:space="preserve"> Tu préfères vivre selon la charia ou selon la loi allemande ?</w:t>
      </w:r>
    </w:p>
    <w:p w14:paraId="34844CE7" w14:textId="77777777" w:rsidR="00E821CB" w:rsidRDefault="00E821CB" w:rsidP="00E821CB">
      <w:pPr>
        <w:pStyle w:val="Normalweb"/>
        <w:spacing w:before="0" w:beforeAutospacing="0" w:after="0" w:afterAutospacing="0"/>
      </w:pPr>
      <w:r>
        <w:t>        - C'est quoi, pour moi, leur loi ?</w:t>
      </w:r>
    </w:p>
    <w:p w14:paraId="5286FCFA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</w:p>
    <w:p w14:paraId="1FA3F277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  <w:r w:rsidRPr="007A6F79">
        <w:rPr>
          <w:u w:val="single"/>
        </w:rPr>
        <w:t>Son armée s'appelle les Frères Musulmans.</w:t>
      </w:r>
    </w:p>
    <w:p w14:paraId="6F998B6E" w14:textId="77777777" w:rsidR="00E821CB" w:rsidRDefault="00E821CB" w:rsidP="00E821CB">
      <w:pPr>
        <w:pStyle w:val="Normalweb"/>
        <w:spacing w:before="0" w:beforeAutospacing="0" w:after="0" w:afterAutospacing="0"/>
      </w:pPr>
    </w:p>
    <w:p w14:paraId="7086F0BF" w14:textId="77777777" w:rsidR="00E821CB" w:rsidRDefault="00E821CB" w:rsidP="00E821CB">
      <w:pPr>
        <w:pStyle w:val="Normalweb"/>
        <w:spacing w:before="0" w:beforeAutospacing="0" w:after="0" w:afterAutospacing="0"/>
      </w:pPr>
    </w:p>
    <w:p w14:paraId="03CEBDE9" w14:textId="77777777" w:rsidR="00E821CB" w:rsidRDefault="00E821CB" w:rsidP="00E821CB">
      <w:pPr>
        <w:pStyle w:val="Normalweb"/>
        <w:spacing w:before="0" w:beforeAutospacing="0" w:after="0" w:afterAutospacing="0"/>
      </w:pPr>
      <w:r>
        <w:t xml:space="preserve">D -On est </w:t>
      </w:r>
      <w:proofErr w:type="spellStart"/>
      <w:r>
        <w:t>Arabes-Ina'al</w:t>
      </w:r>
      <w:proofErr w:type="spellEnd"/>
      <w:r>
        <w:t xml:space="preserve"> </w:t>
      </w:r>
      <w:proofErr w:type="spellStart"/>
      <w:r>
        <w:t>abok</w:t>
      </w:r>
      <w:proofErr w:type="spellEnd"/>
      <w:r>
        <w:t>(</w:t>
      </w:r>
      <w:proofErr w:type="gramStart"/>
      <w:r>
        <w:t>juron)   </w:t>
      </w:r>
      <w:proofErr w:type="gramEnd"/>
      <w:r>
        <w:t xml:space="preserve"> coupez !!</w:t>
      </w:r>
    </w:p>
    <w:p w14:paraId="2D584420" w14:textId="77777777" w:rsidR="00E821CB" w:rsidRDefault="00E821CB" w:rsidP="00E821CB">
      <w:pPr>
        <w:pStyle w:val="Normalweb"/>
        <w:spacing w:before="0" w:beforeAutospacing="0" w:after="0" w:afterAutospacing="0"/>
      </w:pPr>
    </w:p>
    <w:p w14:paraId="2E3A471C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  <w:r w:rsidRPr="007A6F79">
        <w:rPr>
          <w:u w:val="single"/>
        </w:rPr>
        <w:t>Leur influence en Occident est énorme.</w:t>
      </w:r>
    </w:p>
    <w:p w14:paraId="0CC6BB97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</w:p>
    <w:p w14:paraId="3F174F18" w14:textId="77777777" w:rsidR="00E821CB" w:rsidRDefault="00E821CB" w:rsidP="00E821CB">
      <w:pPr>
        <w:pStyle w:val="Normalweb"/>
        <w:spacing w:before="0" w:beforeAutospacing="0" w:after="0" w:afterAutospacing="0"/>
      </w:pPr>
      <w:r>
        <w:t xml:space="preserve">D -Amenez vos enfants dans nos écoles. Les enfants s'islamiseront et </w:t>
      </w:r>
      <w:proofErr w:type="gramStart"/>
      <w:r>
        <w:t>le famille</w:t>
      </w:r>
      <w:proofErr w:type="gramEnd"/>
      <w:r>
        <w:t xml:space="preserve"> s'islamisera.</w:t>
      </w:r>
    </w:p>
    <w:p w14:paraId="7C42313E" w14:textId="77777777" w:rsidR="00E821CB" w:rsidRDefault="00E821CB" w:rsidP="00E821CB">
      <w:pPr>
        <w:pStyle w:val="Normalweb"/>
        <w:spacing w:before="0" w:beforeAutospacing="0" w:after="0" w:afterAutospacing="0"/>
      </w:pPr>
    </w:p>
    <w:p w14:paraId="12681C73" w14:textId="77777777" w:rsidR="00E821CB" w:rsidRPr="007A6F79" w:rsidRDefault="00E821CB" w:rsidP="00E821CB">
      <w:pPr>
        <w:pStyle w:val="Normalweb"/>
        <w:spacing w:before="0" w:beforeAutospacing="0" w:after="0" w:afterAutospacing="0"/>
        <w:rPr>
          <w:u w:val="single"/>
        </w:rPr>
      </w:pPr>
      <w:r w:rsidRPr="007A6F79">
        <w:rPr>
          <w:u w:val="single"/>
        </w:rPr>
        <w:t>1mn03   Pour dévoiler cette force cachée, impossible de travailler avec les outils journalistiques habituels. Je dois franchir les lignes.</w:t>
      </w:r>
    </w:p>
    <w:p w14:paraId="3F18243F" w14:textId="77777777" w:rsidR="00E821CB" w:rsidRDefault="00E821CB" w:rsidP="00E821CB">
      <w:pPr>
        <w:pStyle w:val="Normalweb"/>
        <w:spacing w:before="0" w:beforeAutospacing="0" w:after="0" w:afterAutospacing="0"/>
      </w:pPr>
    </w:p>
    <w:p w14:paraId="1C334EC5" w14:textId="77777777" w:rsidR="00E821CB" w:rsidRDefault="00E821CB" w:rsidP="00E821CB">
      <w:pPr>
        <w:pStyle w:val="Normalweb"/>
        <w:spacing w:before="0" w:beforeAutospacing="0" w:after="0" w:afterAutospacing="0"/>
      </w:pPr>
      <w:r>
        <w:t xml:space="preserve">D -Tu ne t'appelles plus </w:t>
      </w:r>
      <w:proofErr w:type="spellStart"/>
      <w:r>
        <w:t>Zwika</w:t>
      </w:r>
      <w:proofErr w:type="spellEnd"/>
      <w:r>
        <w:t xml:space="preserve"> mais Abou Hamza, le Hadj Abou Hamza</w:t>
      </w:r>
    </w:p>
    <w:p w14:paraId="776192C9" w14:textId="77777777" w:rsidR="00E821CB" w:rsidRDefault="00E821CB" w:rsidP="00E821CB">
      <w:pPr>
        <w:pStyle w:val="Normalweb"/>
        <w:spacing w:before="0" w:beforeAutospacing="0" w:after="0" w:afterAutospacing="0"/>
      </w:pPr>
      <w:r>
        <w:t>1mn 09 -Hadj Abou Hamza, enchanté de faire votre connaissance.</w:t>
      </w:r>
    </w:p>
    <w:p w14:paraId="75492433" w14:textId="77777777" w:rsidR="00E821CB" w:rsidRDefault="00E821CB" w:rsidP="00E821CB">
      <w:r w:rsidRPr="007A6F79">
        <w:br/>
      </w:r>
      <w:r w:rsidRPr="007A6F79">
        <w:br/>
      </w:r>
      <w:r w:rsidRPr="007A6F79">
        <w:rPr>
          <w:u w:val="single"/>
        </w:rPr>
        <w:t xml:space="preserve">Je change d'identité et  je m'habille comme un </w:t>
      </w:r>
      <w:proofErr w:type="spellStart"/>
      <w:r w:rsidRPr="007A6F79">
        <w:rPr>
          <w:u w:val="single"/>
        </w:rPr>
        <w:t>sheikh</w:t>
      </w:r>
      <w:proofErr w:type="spellEnd"/>
      <w:r w:rsidRPr="007A6F79">
        <w:rPr>
          <w:u w:val="single"/>
        </w:rPr>
        <w:t xml:space="preserve"> musulman.</w:t>
      </w:r>
      <w:r w:rsidRPr="007A6F79">
        <w:rPr>
          <w:u w:val="single"/>
        </w:rPr>
        <w:br/>
      </w:r>
      <w:r w:rsidRPr="007A6F79">
        <w:rPr>
          <w:u w:val="single"/>
        </w:rPr>
        <w:br/>
        <w:t>1mn 16 Ça fait peur !Mais, ce n'est pas suffisant. Pour créer une identité parfaite, j'ai besoin aussi de faux papiers.</w:t>
      </w:r>
      <w:r w:rsidRPr="007A6F79">
        <w:rPr>
          <w:rFonts w:ascii="MingLiU" w:eastAsia="MingLiU" w:hAnsi="MingLiU" w:cs="MingLiU"/>
          <w:u w:val="single"/>
        </w:rPr>
        <w:br/>
      </w:r>
      <w:r w:rsidRPr="007A6F79">
        <w:rPr>
          <w:b/>
          <w:bCs/>
          <w:u w:val="single"/>
        </w:rPr>
        <w:br/>
      </w:r>
      <w:r w:rsidRPr="007A6F79">
        <w:t xml:space="preserve">D </w:t>
      </w:r>
      <w:r>
        <w:t>-sans argent, pas de passeport ! Si j'ai l'argent, pas de problème !</w:t>
      </w:r>
      <w:r>
        <w:rPr>
          <w:rFonts w:ascii="MingLiU" w:eastAsia="MingLiU" w:hAnsi="MingLiU" w:cs="MingLiU"/>
        </w:rPr>
        <w:br/>
      </w:r>
      <w:r>
        <w:rPr>
          <w:rFonts w:ascii="MingLiU" w:eastAsia="MingLiU" w:hAnsi="MingLiU" w:cs="MingLiU"/>
        </w:rPr>
        <w:br/>
      </w:r>
      <w:r>
        <w:rPr>
          <w:rFonts w:ascii="MingLiU" w:eastAsia="MingLiU" w:hAnsi="MingLiU" w:cs="MingLiU"/>
        </w:rPr>
        <w:br/>
      </w:r>
      <w:r w:rsidRPr="007A6F79">
        <w:rPr>
          <w:u w:val="single"/>
        </w:rPr>
        <w:t>Avec l'aide d'agents de renseignements expérimentés</w:t>
      </w:r>
      <w:r w:rsidRPr="007A6F79">
        <w:rPr>
          <w:rFonts w:ascii="MingLiU" w:eastAsia="MingLiU" w:hAnsi="MingLiU" w:cs="MingLiU"/>
          <w:u w:val="single"/>
        </w:rPr>
        <w:br/>
      </w:r>
      <w:r w:rsidRPr="007A6F79">
        <w:rPr>
          <w:u w:val="single"/>
        </w:rPr>
        <w:br/>
        <w:t>1mn 28, j'obtiens un passeport syrien et adopte une fausse identité.</w:t>
      </w:r>
      <w:r w:rsidRPr="007A6F79">
        <w:rPr>
          <w:rFonts w:ascii="MingLiU" w:eastAsia="MingLiU" w:hAnsi="MingLiU" w:cs="MingLiU"/>
          <w:u w:val="single"/>
        </w:rPr>
        <w:br/>
      </w:r>
      <w:r w:rsidRPr="007A6F79">
        <w:rPr>
          <w:rFonts w:ascii="MingLiU" w:eastAsia="MingLiU" w:hAnsi="MingLiU" w:cs="MingLiU"/>
          <w:u w:val="single"/>
        </w:rPr>
        <w:br/>
      </w:r>
      <w:r>
        <w:t>1mn 32  D  -Bienvenue, je suis Khaled Abou Salam.</w:t>
      </w:r>
    </w:p>
    <w:p w14:paraId="11FEAA0C" w14:textId="77777777" w:rsidR="00E821CB" w:rsidRDefault="00E821CB" w:rsidP="00E821CB"/>
    <w:p w14:paraId="71CE4907" w14:textId="77777777" w:rsidR="00E821CB" w:rsidRPr="007A6F79" w:rsidRDefault="00E821CB" w:rsidP="00E821CB">
      <w:pPr>
        <w:rPr>
          <w:b/>
          <w:bCs/>
          <w:u w:val="single"/>
        </w:rPr>
      </w:pPr>
      <w:r w:rsidRPr="007A6F79">
        <w:rPr>
          <w:u w:val="single"/>
        </w:rPr>
        <w:t>1mn37 Équipé d’une caméra cachée et d’un enregistreur, j’entre dans des endroits où personne n’entre</w:t>
      </w:r>
      <w:r w:rsidRPr="007A6F79">
        <w:rPr>
          <w:b/>
          <w:bCs/>
          <w:u w:val="single"/>
        </w:rPr>
        <w:t>.</w:t>
      </w:r>
    </w:p>
    <w:p w14:paraId="11D47400" w14:textId="77777777" w:rsidR="00E821CB" w:rsidRPr="007A6F79" w:rsidRDefault="00E821CB" w:rsidP="00E821CB">
      <w:pPr>
        <w:rPr>
          <w:b/>
          <w:bCs/>
          <w:u w:val="single"/>
        </w:rPr>
      </w:pPr>
    </w:p>
    <w:p w14:paraId="1E72F18E" w14:textId="77777777" w:rsidR="00E821CB" w:rsidRDefault="00E821CB" w:rsidP="00E821CB">
      <w:r>
        <w:t xml:space="preserve">D -Salam </w:t>
      </w:r>
      <w:proofErr w:type="spellStart"/>
      <w:r>
        <w:t>Aleikoum</w:t>
      </w:r>
      <w:proofErr w:type="spellEnd"/>
      <w:r>
        <w:t xml:space="preserve">, tu es </w:t>
      </w:r>
      <w:proofErr w:type="gramStart"/>
      <w:r>
        <w:t>Sami?</w:t>
      </w:r>
      <w:proofErr w:type="gramEnd"/>
    </w:p>
    <w:p w14:paraId="3AA987FD" w14:textId="77777777" w:rsidR="00E821CB" w:rsidRDefault="00E821CB" w:rsidP="00E821CB">
      <w:r>
        <w:t>-C’est moi.</w:t>
      </w:r>
    </w:p>
    <w:p w14:paraId="14D2BF9E" w14:textId="77777777" w:rsidR="00E821CB" w:rsidRDefault="00E821CB" w:rsidP="00E821CB"/>
    <w:p w14:paraId="740DC78B" w14:textId="77777777" w:rsidR="00E821CB" w:rsidRPr="007A6F79" w:rsidRDefault="00E821CB" w:rsidP="00E821CB">
      <w:pPr>
        <w:rPr>
          <w:u w:val="single"/>
        </w:rPr>
      </w:pPr>
      <w:r>
        <w:t>1mn 42</w:t>
      </w:r>
      <w:r w:rsidRPr="008A3947">
        <w:rPr>
          <w:b/>
          <w:bCs/>
        </w:rPr>
        <w:t>…</w:t>
      </w:r>
      <w:r w:rsidRPr="007A6F79">
        <w:rPr>
          <w:u w:val="single"/>
        </w:rPr>
        <w:t>pour rencontrer des gens dans leur milieu naturel sans être démasqué.</w:t>
      </w:r>
    </w:p>
    <w:p w14:paraId="4FAD13B6" w14:textId="77777777" w:rsidR="00E821CB" w:rsidRDefault="00E821CB" w:rsidP="00E821CB"/>
    <w:p w14:paraId="3DD9FC77" w14:textId="77777777" w:rsidR="00E821CB" w:rsidRDefault="00E821CB" w:rsidP="00E821CB">
      <w:r>
        <w:t>D-salut !</w:t>
      </w:r>
    </w:p>
    <w:p w14:paraId="6EB748C7" w14:textId="77777777" w:rsidR="00E821CB" w:rsidRDefault="00E821CB" w:rsidP="00E821CB">
      <w:r>
        <w:t>-Salut !</w:t>
      </w:r>
    </w:p>
    <w:p w14:paraId="086FFB8C" w14:textId="77777777" w:rsidR="00E821CB" w:rsidRPr="008A3947" w:rsidRDefault="00E821CB" w:rsidP="00E821CB">
      <w:pPr>
        <w:rPr>
          <w:b/>
          <w:bCs/>
        </w:rPr>
      </w:pPr>
      <w:r>
        <w:t xml:space="preserve">1mn48 </w:t>
      </w:r>
      <w:r w:rsidRPr="008A3947">
        <w:rPr>
          <w:b/>
          <w:bCs/>
        </w:rPr>
        <w:t xml:space="preserve">Le </w:t>
      </w:r>
      <w:r w:rsidRPr="007A6F79">
        <w:rPr>
          <w:u w:val="single"/>
        </w:rPr>
        <w:t>parcours se situe parmi les continents et les villes</w:t>
      </w:r>
    </w:p>
    <w:p w14:paraId="4B11EA13" w14:textId="77777777" w:rsidR="00E821CB" w:rsidRDefault="00E821CB" w:rsidP="00E821CB"/>
    <w:p w14:paraId="094DA7EF" w14:textId="77777777" w:rsidR="00E821CB" w:rsidRDefault="00E821CB" w:rsidP="00E821CB">
      <w:r>
        <w:t>1mn</w:t>
      </w:r>
      <w:proofErr w:type="gramStart"/>
      <w:r>
        <w:t>50  -</w:t>
      </w:r>
      <w:proofErr w:type="gramEnd"/>
      <w:r>
        <w:t xml:space="preserve">On dirait qu’il </w:t>
      </w:r>
      <w:proofErr w:type="spellStart"/>
      <w:r>
        <w:t>ya</w:t>
      </w:r>
      <w:proofErr w:type="spellEnd"/>
      <w:r>
        <w:t xml:space="preserve"> quelqu’un qui nous suit !</w:t>
      </w:r>
    </w:p>
    <w:p w14:paraId="033024D0" w14:textId="77777777" w:rsidR="00E821CB" w:rsidRDefault="00E821CB" w:rsidP="00E821CB">
      <w:r>
        <w:t xml:space="preserve">            -Essayons de </w:t>
      </w:r>
      <w:proofErr w:type="gramStart"/>
      <w:r>
        <w:t>nous  débarrasser</w:t>
      </w:r>
      <w:proofErr w:type="gramEnd"/>
      <w:r>
        <w:t xml:space="preserve"> de lui.</w:t>
      </w:r>
    </w:p>
    <w:p w14:paraId="690100BF" w14:textId="77777777" w:rsidR="00E821CB" w:rsidRDefault="00E821CB" w:rsidP="00E821CB"/>
    <w:p w14:paraId="6686A0A3" w14:textId="77777777" w:rsidR="00E821CB" w:rsidRDefault="00E821CB" w:rsidP="00E821CB">
      <w:r>
        <w:t>1mn</w:t>
      </w:r>
      <w:proofErr w:type="gramStart"/>
      <w:r>
        <w:t>54  D</w:t>
      </w:r>
      <w:proofErr w:type="gramEnd"/>
      <w:r>
        <w:t xml:space="preserve">  –Vous voulez aller en Europe ?</w:t>
      </w:r>
    </w:p>
    <w:p w14:paraId="55CD8AB8" w14:textId="77777777" w:rsidR="00E821CB" w:rsidRDefault="00E821CB" w:rsidP="00E821CB">
      <w:r>
        <w:t xml:space="preserve">         </w:t>
      </w:r>
    </w:p>
    <w:p w14:paraId="494F9833" w14:textId="77777777" w:rsidR="00E821CB" w:rsidRDefault="00E821CB" w:rsidP="00E821CB">
      <w:r>
        <w:t xml:space="preserve">   -Oui</w:t>
      </w:r>
    </w:p>
    <w:p w14:paraId="0D8EB0D3" w14:textId="77777777" w:rsidR="00E821CB" w:rsidRPr="008A3947" w:rsidRDefault="00E821CB" w:rsidP="00E821CB">
      <w:pPr>
        <w:rPr>
          <w:b/>
          <w:bCs/>
        </w:rPr>
      </w:pPr>
    </w:p>
    <w:p w14:paraId="36224F64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…via la Turquie qui s’islamise</w:t>
      </w:r>
    </w:p>
    <w:p w14:paraId="5D4C86C5" w14:textId="77777777" w:rsidR="00E821CB" w:rsidRDefault="00E821CB" w:rsidP="00E821CB"/>
    <w:p w14:paraId="5BDB0C6E" w14:textId="77777777" w:rsidR="00E821CB" w:rsidRDefault="00E821CB" w:rsidP="00E821CB">
      <w:r>
        <w:t>2mn   D -le sécularisation est au bout du chemin en Turquie.</w:t>
      </w:r>
    </w:p>
    <w:p w14:paraId="7D78C222" w14:textId="77777777" w:rsidR="00E821CB" w:rsidRDefault="00E821CB" w:rsidP="00E821CB">
      <w:r>
        <w:t xml:space="preserve">           -Ça veut dire quoi ?</w:t>
      </w:r>
    </w:p>
    <w:p w14:paraId="1CBC7AF4" w14:textId="77777777" w:rsidR="00E821CB" w:rsidRDefault="00E821CB" w:rsidP="00E821CB">
      <w:r>
        <w:t xml:space="preserve">          -Il n’y a plus de laïques.</w:t>
      </w:r>
    </w:p>
    <w:p w14:paraId="05C5AC00" w14:textId="77777777" w:rsidR="00E821CB" w:rsidRDefault="00E821CB" w:rsidP="00E821CB"/>
    <w:p w14:paraId="0B6428D0" w14:textId="77777777" w:rsidR="00E821CB" w:rsidRPr="007A6F79" w:rsidRDefault="00E821CB" w:rsidP="00E821CB">
      <w:pPr>
        <w:rPr>
          <w:u w:val="single"/>
        </w:rPr>
      </w:pPr>
      <w:r>
        <w:t>2mn06</w:t>
      </w:r>
      <w:r w:rsidRPr="007A6F79">
        <w:rPr>
          <w:u w:val="single"/>
        </w:rPr>
        <w:t xml:space="preserve">…. </w:t>
      </w:r>
      <w:proofErr w:type="gramStart"/>
      <w:r w:rsidRPr="007A6F79">
        <w:rPr>
          <w:u w:val="single"/>
        </w:rPr>
        <w:t>par</w:t>
      </w:r>
      <w:proofErr w:type="gramEnd"/>
      <w:r w:rsidRPr="007A6F79">
        <w:rPr>
          <w:u w:val="single"/>
        </w:rPr>
        <w:t xml:space="preserve"> la traversée du détroit du Bosphore, en direction de l’ouest, vers l’Europe</w:t>
      </w:r>
    </w:p>
    <w:p w14:paraId="1C7E5881" w14:textId="77777777" w:rsidR="00E821CB" w:rsidRDefault="00E821CB" w:rsidP="00E821CB"/>
    <w:p w14:paraId="36161565" w14:textId="77777777" w:rsidR="00E821CB" w:rsidRDefault="00E821CB" w:rsidP="00E821CB">
      <w:r>
        <w:t>2mn</w:t>
      </w:r>
      <w:proofErr w:type="gramStart"/>
      <w:r>
        <w:t>08  D</w:t>
      </w:r>
      <w:proofErr w:type="gramEnd"/>
      <w:r>
        <w:t xml:space="preserve">   -Que penses-tu qu’il va arriver, dans 10 ans, avec l’Islam ?</w:t>
      </w:r>
    </w:p>
    <w:p w14:paraId="083F96F1" w14:textId="77777777" w:rsidR="00E821CB" w:rsidRDefault="00E821CB" w:rsidP="00E821CB">
      <w:r>
        <w:t xml:space="preserve">      -On va nous mettre une étoile, comme au Juifs en 1945(en français)</w:t>
      </w:r>
    </w:p>
    <w:p w14:paraId="0A8E4776" w14:textId="77777777" w:rsidR="00E821CB" w:rsidRDefault="00E821CB" w:rsidP="00E821CB"/>
    <w:p w14:paraId="0F583E48" w14:textId="77777777" w:rsidR="00E821CB" w:rsidRPr="008A3947" w:rsidRDefault="00E821CB" w:rsidP="00E821CB">
      <w:pPr>
        <w:rPr>
          <w:b/>
          <w:bCs/>
        </w:rPr>
      </w:pPr>
      <w:r>
        <w:t xml:space="preserve">2mn14 </w:t>
      </w:r>
      <w:r w:rsidRPr="007A6F79">
        <w:rPr>
          <w:u w:val="single"/>
        </w:rPr>
        <w:t>jusqu’à la terre des possibilités sans limites,</w:t>
      </w:r>
    </w:p>
    <w:p w14:paraId="4759FD6A" w14:textId="77777777" w:rsidR="00E821CB" w:rsidRDefault="00E821CB" w:rsidP="00E821CB"/>
    <w:p w14:paraId="625B9A41" w14:textId="77777777" w:rsidR="00E821CB" w:rsidRDefault="00E821CB" w:rsidP="00E821CB">
      <w:r>
        <w:t xml:space="preserve"> D -Dans 50 ans, ce pays sera un pays musulman.</w:t>
      </w:r>
    </w:p>
    <w:p w14:paraId="6F39AC24" w14:textId="77777777" w:rsidR="00E821CB" w:rsidRDefault="00E821CB" w:rsidP="00E821CB"/>
    <w:p w14:paraId="128DDCF0" w14:textId="77777777" w:rsidR="00E821CB" w:rsidRPr="007A6F79" w:rsidRDefault="00E821CB" w:rsidP="00E821CB">
      <w:pPr>
        <w:rPr>
          <w:u w:val="single"/>
        </w:rPr>
      </w:pPr>
      <w:r>
        <w:t xml:space="preserve">2mn20 </w:t>
      </w:r>
      <w:r w:rsidRPr="007A6F79">
        <w:rPr>
          <w:u w:val="single"/>
        </w:rPr>
        <w:t>partout où agit avec force le djihad silencieux.</w:t>
      </w:r>
    </w:p>
    <w:p w14:paraId="6761A067" w14:textId="77777777" w:rsidR="00E821CB" w:rsidRPr="007A6F79" w:rsidRDefault="00E821CB" w:rsidP="00E821CB">
      <w:pPr>
        <w:rPr>
          <w:u w:val="single"/>
        </w:rPr>
      </w:pPr>
    </w:p>
    <w:p w14:paraId="2753789E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 xml:space="preserve">2mn 28 Série de </w:t>
      </w:r>
      <w:proofErr w:type="spellStart"/>
      <w:r w:rsidRPr="007A6F79">
        <w:rPr>
          <w:u w:val="single"/>
        </w:rPr>
        <w:t>Zvi</w:t>
      </w:r>
      <w:proofErr w:type="spellEnd"/>
      <w:r w:rsidRPr="007A6F79">
        <w:rPr>
          <w:u w:val="single"/>
        </w:rPr>
        <w:t xml:space="preserve"> </w:t>
      </w:r>
      <w:proofErr w:type="spellStart"/>
      <w:r w:rsidRPr="007A6F79">
        <w:rPr>
          <w:u w:val="single"/>
        </w:rPr>
        <w:t>Yehekeli</w:t>
      </w:r>
      <w:proofErr w:type="spellEnd"/>
      <w:r w:rsidRPr="007A6F79">
        <w:rPr>
          <w:u w:val="single"/>
        </w:rPr>
        <w:t xml:space="preserve">, </w:t>
      </w:r>
      <w:proofErr w:type="spellStart"/>
      <w:proofErr w:type="gramStart"/>
      <w:r w:rsidRPr="007A6F79">
        <w:rPr>
          <w:u w:val="single"/>
        </w:rPr>
        <w:t>Ohad</w:t>
      </w:r>
      <w:proofErr w:type="spellEnd"/>
      <w:r w:rsidRPr="007A6F79">
        <w:rPr>
          <w:u w:val="single"/>
        </w:rPr>
        <w:t xml:space="preserve">  Gal</w:t>
      </w:r>
      <w:proofErr w:type="gramEnd"/>
      <w:r w:rsidRPr="007A6F79">
        <w:rPr>
          <w:u w:val="single"/>
        </w:rPr>
        <w:t xml:space="preserve">-Oz, </w:t>
      </w:r>
    </w:p>
    <w:p w14:paraId="48472023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 xml:space="preserve">2mn32 réalisé et scénarisé </w:t>
      </w:r>
      <w:proofErr w:type="gramStart"/>
      <w:r w:rsidRPr="007A6F79">
        <w:rPr>
          <w:u w:val="single"/>
        </w:rPr>
        <w:t xml:space="preserve">par  </w:t>
      </w:r>
      <w:proofErr w:type="spellStart"/>
      <w:r w:rsidRPr="007A6F79">
        <w:rPr>
          <w:u w:val="single"/>
        </w:rPr>
        <w:t>Ohad</w:t>
      </w:r>
      <w:proofErr w:type="spellEnd"/>
      <w:proofErr w:type="gramEnd"/>
      <w:r w:rsidRPr="007A6F79">
        <w:rPr>
          <w:u w:val="single"/>
        </w:rPr>
        <w:t xml:space="preserve">  Gal-Oz</w:t>
      </w:r>
    </w:p>
    <w:p w14:paraId="6BA8B747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2mn34 une pr</w:t>
      </w:r>
      <w:r>
        <w:rPr>
          <w:u w:val="single"/>
        </w:rPr>
        <w:t xml:space="preserve">oduction de </w:t>
      </w:r>
      <w:proofErr w:type="spellStart"/>
      <w:r>
        <w:rPr>
          <w:u w:val="single"/>
        </w:rPr>
        <w:t>Roni</w:t>
      </w:r>
      <w:proofErr w:type="spellEnd"/>
      <w:r>
        <w:rPr>
          <w:u w:val="single"/>
        </w:rPr>
        <w:t xml:space="preserve"> M</w:t>
      </w:r>
      <w:r w:rsidRPr="007A6F79">
        <w:rPr>
          <w:u w:val="single"/>
        </w:rPr>
        <w:t xml:space="preserve">anor, </w:t>
      </w:r>
      <w:proofErr w:type="spellStart"/>
      <w:r w:rsidRPr="007A6F79">
        <w:rPr>
          <w:u w:val="single"/>
        </w:rPr>
        <w:t>S</w:t>
      </w:r>
      <w:r>
        <w:rPr>
          <w:u w:val="single"/>
        </w:rPr>
        <w:t>h</w:t>
      </w:r>
      <w:r w:rsidRPr="007A6F79">
        <w:rPr>
          <w:u w:val="single"/>
        </w:rPr>
        <w:t>agit</w:t>
      </w:r>
      <w:proofErr w:type="spellEnd"/>
      <w:r w:rsidRPr="007A6F79">
        <w:rPr>
          <w:u w:val="single"/>
        </w:rPr>
        <w:t xml:space="preserve"> </w:t>
      </w:r>
      <w:proofErr w:type="spellStart"/>
      <w:r w:rsidRPr="007A6F79">
        <w:rPr>
          <w:u w:val="single"/>
        </w:rPr>
        <w:t>Shalom</w:t>
      </w:r>
      <w:proofErr w:type="spellEnd"/>
    </w:p>
    <w:p w14:paraId="428C1375" w14:textId="77777777" w:rsidR="00E821CB" w:rsidRPr="007A6F79" w:rsidRDefault="00E821CB" w:rsidP="00E821CB">
      <w:pPr>
        <w:rPr>
          <w:u w:val="single"/>
        </w:rPr>
      </w:pPr>
    </w:p>
    <w:p w14:paraId="12D3424E" w14:textId="77777777" w:rsidR="00E821CB" w:rsidRPr="007A6F79" w:rsidRDefault="00E821CB" w:rsidP="00E821CB">
      <w:pPr>
        <w:rPr>
          <w:u w:val="single"/>
        </w:rPr>
      </w:pPr>
    </w:p>
    <w:p w14:paraId="4DA352CC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2mn 43 : Éditeur : Eyal Ron</w:t>
      </w:r>
    </w:p>
    <w:p w14:paraId="0DAC3940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 xml:space="preserve">2mn 44 : </w:t>
      </w:r>
      <w:proofErr w:type="spellStart"/>
      <w:r w:rsidRPr="007A6F79">
        <w:rPr>
          <w:u w:val="single"/>
        </w:rPr>
        <w:t>Zvi</w:t>
      </w:r>
      <w:proofErr w:type="spellEnd"/>
      <w:r w:rsidRPr="007A6F79">
        <w:rPr>
          <w:u w:val="single"/>
        </w:rPr>
        <w:t xml:space="preserve"> </w:t>
      </w:r>
      <w:proofErr w:type="spellStart"/>
      <w:r w:rsidRPr="007A6F79">
        <w:rPr>
          <w:u w:val="single"/>
        </w:rPr>
        <w:t>Yehezkeli</w:t>
      </w:r>
      <w:proofErr w:type="spellEnd"/>
      <w:r w:rsidRPr="007A6F79">
        <w:rPr>
          <w:u w:val="single"/>
        </w:rPr>
        <w:t xml:space="preserve"> </w:t>
      </w:r>
      <w:proofErr w:type="gramStart"/>
      <w:r w:rsidRPr="007A6F79">
        <w:rPr>
          <w:u w:val="single"/>
        </w:rPr>
        <w:t>dans  ‘</w:t>
      </w:r>
      <w:proofErr w:type="gramEnd"/>
      <w:r w:rsidRPr="007A6F79">
        <w:rPr>
          <w:u w:val="single"/>
        </w:rPr>
        <w:t>’Le djihad Jour du Jugement ‘’</w:t>
      </w:r>
    </w:p>
    <w:p w14:paraId="231CF743" w14:textId="77777777" w:rsidR="00E821CB" w:rsidRPr="007A6F79" w:rsidRDefault="00E821CB" w:rsidP="00E821CB">
      <w:pPr>
        <w:rPr>
          <w:u w:val="single"/>
        </w:rPr>
      </w:pPr>
    </w:p>
    <w:p w14:paraId="294682DC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2mn 52 La vieille ville de Jérusalem</w:t>
      </w:r>
    </w:p>
    <w:p w14:paraId="1116EA45" w14:textId="77777777" w:rsidR="00E821CB" w:rsidRPr="007A6F79" w:rsidRDefault="00E821CB" w:rsidP="00E821CB">
      <w:pPr>
        <w:rPr>
          <w:u w:val="single"/>
        </w:rPr>
      </w:pPr>
    </w:p>
    <w:p w14:paraId="37262352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 xml:space="preserve">2mn 55 : ¨Ça fait plus de 20 ans que j’observe le monde arabe et vit dedans ; des </w:t>
      </w:r>
      <w:proofErr w:type="spellStart"/>
      <w:r w:rsidRPr="007A6F79">
        <w:rPr>
          <w:u w:val="single"/>
        </w:rPr>
        <w:t>Intifadas</w:t>
      </w:r>
      <w:proofErr w:type="spellEnd"/>
      <w:r w:rsidRPr="007A6F79">
        <w:rPr>
          <w:u w:val="single"/>
        </w:rPr>
        <w:t xml:space="preserve"> aux attentats terroristes en Europe, et encore, </w:t>
      </w:r>
    </w:p>
    <w:p w14:paraId="4D25DADA" w14:textId="77777777" w:rsidR="00E821CB" w:rsidRPr="007A6F79" w:rsidRDefault="00E821CB" w:rsidP="00E821CB">
      <w:pPr>
        <w:rPr>
          <w:u w:val="single"/>
        </w:rPr>
      </w:pPr>
    </w:p>
    <w:p w14:paraId="4049C3C6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3mn02ce voyage que je m’apprête à entreprendre est nouveau.</w:t>
      </w:r>
    </w:p>
    <w:p w14:paraId="68E84FF4" w14:textId="77777777" w:rsidR="00E821CB" w:rsidRPr="007A6F79" w:rsidRDefault="00E821CB" w:rsidP="00E821CB">
      <w:pPr>
        <w:rPr>
          <w:u w:val="single"/>
        </w:rPr>
      </w:pPr>
    </w:p>
    <w:p w14:paraId="3350395B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 07 Une chose comme ça, je ne l’ai jamais faite.</w:t>
      </w:r>
    </w:p>
    <w:p w14:paraId="27B5193F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3mn08 J’ai fait préparer un rapport de renseignement pour le gouvernement français,</w:t>
      </w:r>
    </w:p>
    <w:p w14:paraId="699660C6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</w:t>
      </w:r>
      <w:proofErr w:type="gramStart"/>
      <w:r w:rsidRPr="007A6F79">
        <w:rPr>
          <w:u w:val="single"/>
        </w:rPr>
        <w:t>12  une</w:t>
      </w:r>
      <w:proofErr w:type="gramEnd"/>
      <w:r w:rsidRPr="007A6F79">
        <w:rPr>
          <w:u w:val="single"/>
        </w:rPr>
        <w:t xml:space="preserve"> enquête approfondie sur les Frères Musulmans</w:t>
      </w:r>
    </w:p>
    <w:p w14:paraId="490B726E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3mn14 et sur leur super-plan :</w:t>
      </w:r>
    </w:p>
    <w:p w14:paraId="5731D262" w14:textId="77777777" w:rsidR="00E821CB" w:rsidRDefault="00E821CB" w:rsidP="00E821CB">
      <w:pPr>
        <w:rPr>
          <w:u w:val="single"/>
        </w:rPr>
      </w:pPr>
      <w:r w:rsidRPr="007A6F79">
        <w:rPr>
          <w:u w:val="single"/>
        </w:rPr>
        <w:t xml:space="preserve">3mn 16 par des moyens doux, tels la </w:t>
      </w:r>
      <w:proofErr w:type="spellStart"/>
      <w:r w:rsidRPr="007A6F79">
        <w:rPr>
          <w:u w:val="single"/>
        </w:rPr>
        <w:t>dawa</w:t>
      </w:r>
      <w:proofErr w:type="spellEnd"/>
      <w:r w:rsidRPr="007A6F79">
        <w:rPr>
          <w:u w:val="single"/>
        </w:rPr>
        <w:t xml:space="preserve"> (prédication) et l’éducation pour l’Islam, </w:t>
      </w:r>
    </w:p>
    <w:p w14:paraId="2D60CD13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 xml:space="preserve">3mn 19 se rendre maître, </w:t>
      </w:r>
      <w:proofErr w:type="gramStart"/>
      <w:r w:rsidRPr="007A6F79">
        <w:rPr>
          <w:u w:val="single"/>
        </w:rPr>
        <w:t>des  États</w:t>
      </w:r>
      <w:proofErr w:type="gramEnd"/>
      <w:r w:rsidRPr="007A6F79">
        <w:rPr>
          <w:u w:val="single"/>
        </w:rPr>
        <w:t>-Unis et de l’Europe.</w:t>
      </w:r>
    </w:p>
    <w:p w14:paraId="75A812B6" w14:textId="77777777" w:rsidR="00E821CB" w:rsidRPr="007A6F79" w:rsidRDefault="00E821CB" w:rsidP="00E821CB">
      <w:pPr>
        <w:rPr>
          <w:u w:val="single"/>
        </w:rPr>
      </w:pPr>
    </w:p>
    <w:p w14:paraId="4BE2D4E4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 22 Cette organisation est très compartimentée, il y a des experts en communication, en transferts de fonds</w:t>
      </w:r>
    </w:p>
    <w:p w14:paraId="580E0392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3mn25 en procès internationaux.</w:t>
      </w:r>
    </w:p>
    <w:p w14:paraId="2CABE297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</w:t>
      </w:r>
      <w:proofErr w:type="gramStart"/>
      <w:r w:rsidRPr="007A6F79">
        <w:rPr>
          <w:u w:val="single"/>
        </w:rPr>
        <w:t>29  avec</w:t>
      </w:r>
      <w:proofErr w:type="gramEnd"/>
      <w:r w:rsidRPr="007A6F79">
        <w:rPr>
          <w:u w:val="single"/>
        </w:rPr>
        <w:t xml:space="preserve"> une apparence donnée, mais très méfiante.</w:t>
      </w:r>
    </w:p>
    <w:p w14:paraId="59207992" w14:textId="77777777" w:rsidR="00E821CB" w:rsidRPr="007A6F79" w:rsidRDefault="00E821CB" w:rsidP="00E821CB">
      <w:pPr>
        <w:rPr>
          <w:u w:val="single"/>
        </w:rPr>
      </w:pPr>
    </w:p>
    <w:p w14:paraId="4DE4B127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 30 pour réussir à les approcher, dans un premier temps,</w:t>
      </w:r>
    </w:p>
    <w:p w14:paraId="596CFA36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3mn33 je dois avoir une histoire parfaite pour ma couverture.</w:t>
      </w:r>
    </w:p>
    <w:p w14:paraId="44C7C9AD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3mn36 je serai Abou Hamza, un commerçant dévot Jordanien, qui entreprend un voyage,</w:t>
      </w:r>
    </w:p>
    <w:p w14:paraId="3F90C671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</w:t>
      </w:r>
      <w:proofErr w:type="gramStart"/>
      <w:r w:rsidRPr="007A6F79">
        <w:rPr>
          <w:u w:val="single"/>
        </w:rPr>
        <w:t>39  pour</w:t>
      </w:r>
      <w:proofErr w:type="gramEnd"/>
      <w:r w:rsidRPr="007A6F79">
        <w:rPr>
          <w:u w:val="single"/>
        </w:rPr>
        <w:t xml:space="preserve"> faire des dons et des affaires en Occident.</w:t>
      </w:r>
    </w:p>
    <w:p w14:paraId="3019B9AA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 xml:space="preserve">3m41 J’ai créé un site internet pour le projet, </w:t>
      </w:r>
    </w:p>
    <w:p w14:paraId="65F475B7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3mn43des cartes d’affaires et des photos dans mon téléphone cellulaire.</w:t>
      </w:r>
    </w:p>
    <w:p w14:paraId="6E54C7D7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 xml:space="preserve">3m45 Deuxièmement, je dois subir un entraînement en matière de déguisement, qui me préparera </w:t>
      </w:r>
    </w:p>
    <w:p w14:paraId="4583858E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3mn50 à la mission.</w:t>
      </w:r>
    </w:p>
    <w:p w14:paraId="61A77B91" w14:textId="77777777" w:rsidR="00E821CB" w:rsidRPr="007A6F79" w:rsidRDefault="00E821CB" w:rsidP="00E821CB">
      <w:pPr>
        <w:rPr>
          <w:u w:val="single"/>
        </w:rPr>
      </w:pPr>
    </w:p>
    <w:p w14:paraId="713C417D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</w:t>
      </w:r>
      <w:proofErr w:type="gramStart"/>
      <w:r w:rsidRPr="007A6F79">
        <w:rPr>
          <w:u w:val="single"/>
        </w:rPr>
        <w:t>51  Je</w:t>
      </w:r>
      <w:proofErr w:type="gramEnd"/>
      <w:r w:rsidRPr="007A6F79">
        <w:rPr>
          <w:u w:val="single"/>
        </w:rPr>
        <w:t xml:space="preserve"> serai formé par un expert en déguisement qui a préparé</w:t>
      </w:r>
    </w:p>
    <w:p w14:paraId="2FA9541E" w14:textId="77777777" w:rsidR="00E821CB" w:rsidRPr="007A6F79" w:rsidRDefault="00E821CB" w:rsidP="00E821CB">
      <w:pPr>
        <w:rPr>
          <w:u w:val="single"/>
        </w:rPr>
      </w:pPr>
      <w:r w:rsidRPr="007A6F79">
        <w:rPr>
          <w:u w:val="single"/>
        </w:rPr>
        <w:t>3mn54 les meilleurs agents des services du renseignement israélien.</w:t>
      </w:r>
    </w:p>
    <w:p w14:paraId="0E0CD88B" w14:textId="77777777" w:rsidR="00E821CB" w:rsidRDefault="00E821CB" w:rsidP="00E821CB">
      <w:pPr>
        <w:rPr>
          <w:b/>
          <w:bCs/>
        </w:rPr>
      </w:pPr>
    </w:p>
    <w:p w14:paraId="1DDC1794" w14:textId="77777777" w:rsidR="00E821CB" w:rsidRPr="007A6F79" w:rsidRDefault="00E821CB" w:rsidP="00E821CB">
      <w:r w:rsidRPr="007A6F79">
        <w:t>3mn</w:t>
      </w:r>
      <w:proofErr w:type="gramStart"/>
      <w:r w:rsidRPr="007A6F79">
        <w:t>57  D</w:t>
      </w:r>
      <w:proofErr w:type="gramEnd"/>
      <w:r w:rsidRPr="007A6F79">
        <w:t>–Salut !</w:t>
      </w:r>
    </w:p>
    <w:p w14:paraId="1F813C65" w14:textId="77777777" w:rsidR="00E821CB" w:rsidRPr="007A6F79" w:rsidRDefault="00E821CB" w:rsidP="00E821CB">
      <w:r w:rsidRPr="007A6F79">
        <w:t>4mn 00   -Comment vas-tu ?</w:t>
      </w:r>
    </w:p>
    <w:p w14:paraId="3BF6A7F0" w14:textId="77777777" w:rsidR="00E821CB" w:rsidRPr="007A6F79" w:rsidRDefault="00E821CB" w:rsidP="00E821CB"/>
    <w:p w14:paraId="00957357" w14:textId="77777777" w:rsidR="00E821CB" w:rsidRPr="007A6F79" w:rsidRDefault="00E821CB" w:rsidP="00E821CB">
      <w:r w:rsidRPr="007A6F79">
        <w:t>(</w:t>
      </w:r>
      <w:proofErr w:type="gramStart"/>
      <w:r w:rsidRPr="007A6F79">
        <w:t>en</w:t>
      </w:r>
      <w:proofErr w:type="gramEnd"/>
      <w:r w:rsidRPr="007A6F79">
        <w:t xml:space="preserve"> arabe)</w:t>
      </w:r>
    </w:p>
    <w:p w14:paraId="00767939" w14:textId="77777777" w:rsidR="00E821CB" w:rsidRPr="007A6F79" w:rsidRDefault="00E821CB" w:rsidP="00E821CB"/>
    <w:p w14:paraId="5C151E0E" w14:textId="77777777" w:rsidR="00E821CB" w:rsidRPr="007A6F79" w:rsidRDefault="00E821CB" w:rsidP="00E821CB">
      <w:r w:rsidRPr="007A6F79">
        <w:t>4mn03 D- Bien, grâce à Dieu !</w:t>
      </w:r>
    </w:p>
    <w:p w14:paraId="312ED3B7" w14:textId="77777777" w:rsidR="00E821CB" w:rsidRPr="007A6F79" w:rsidRDefault="00E821CB" w:rsidP="00E821CB">
      <w:r w:rsidRPr="007A6F79">
        <w:t xml:space="preserve">           -Tout va bien ?</w:t>
      </w:r>
    </w:p>
    <w:p w14:paraId="6C7CEFCA" w14:textId="77777777" w:rsidR="00E821CB" w:rsidRPr="007A6F79" w:rsidRDefault="00E821CB" w:rsidP="00E821CB">
      <w:r w:rsidRPr="007A6F79">
        <w:t xml:space="preserve">            -Dieu soit loué !</w:t>
      </w:r>
    </w:p>
    <w:p w14:paraId="10081032" w14:textId="77777777" w:rsidR="00E821CB" w:rsidRPr="007A6F79" w:rsidRDefault="00E821CB" w:rsidP="00E821CB"/>
    <w:p w14:paraId="206212BA" w14:textId="77777777" w:rsidR="00E821CB" w:rsidRPr="007A6F79" w:rsidRDefault="00E821CB" w:rsidP="00E821CB">
      <w:r w:rsidRPr="007A6F79">
        <w:t>4mn06 (hébreu) P. –On va dans un endroit bruyant, dans le quartier du Souk.</w:t>
      </w:r>
    </w:p>
    <w:p w14:paraId="6D7524C3" w14:textId="77777777" w:rsidR="00E821CB" w:rsidRPr="007A6F79" w:rsidRDefault="00E821CB" w:rsidP="00E821CB">
      <w:r w:rsidRPr="007A6F79">
        <w:t>4mn10 dans les ruelles</w:t>
      </w:r>
    </w:p>
    <w:p w14:paraId="421039B6" w14:textId="77777777" w:rsidR="00E821CB" w:rsidRPr="007A6F79" w:rsidRDefault="00E821CB" w:rsidP="00E821CB">
      <w:r w:rsidRPr="007A6F79">
        <w:t>4m12 et ta mission sera finalement de te fondre dans le Souk.</w:t>
      </w:r>
    </w:p>
    <w:p w14:paraId="0382D21D" w14:textId="77777777" w:rsidR="00E821CB" w:rsidRPr="007A6F79" w:rsidRDefault="00E821CB" w:rsidP="00E821CB">
      <w:r w:rsidRPr="007A6F79">
        <w:t>4mn 16 On a là des lunettes-caméra. Mets les lunettes une minute.</w:t>
      </w:r>
    </w:p>
    <w:p w14:paraId="4CC35197" w14:textId="77777777" w:rsidR="00E821CB" w:rsidRPr="007A6F79" w:rsidRDefault="00E821CB" w:rsidP="00E821CB">
      <w:r w:rsidRPr="007A6F79">
        <w:t xml:space="preserve">4mn </w:t>
      </w:r>
      <w:proofErr w:type="gramStart"/>
      <w:r w:rsidRPr="007A6F79">
        <w:t>20  Ça</w:t>
      </w:r>
      <w:proofErr w:type="gramEnd"/>
      <w:r w:rsidRPr="007A6F79">
        <w:t xml:space="preserve"> vous casse le ‘’look’’  !</w:t>
      </w:r>
    </w:p>
    <w:p w14:paraId="7C1DEA63" w14:textId="77777777" w:rsidR="00E821CB" w:rsidRPr="007A6F79" w:rsidRDefault="00E821CB" w:rsidP="00E821CB">
      <w:r w:rsidRPr="007A6F79">
        <w:t>4mn 22 Revoyons un instant à la casquette</w:t>
      </w:r>
    </w:p>
    <w:p w14:paraId="22B5E4AF" w14:textId="77777777" w:rsidR="00E821CB" w:rsidRPr="007A6F79" w:rsidRDefault="00E821CB" w:rsidP="00E821CB">
      <w:r w:rsidRPr="007A6F79">
        <w:t>4mn23 Essayons ce manteau.</w:t>
      </w:r>
    </w:p>
    <w:p w14:paraId="3712C5D9" w14:textId="77777777" w:rsidR="00E821CB" w:rsidRPr="007A6F79" w:rsidRDefault="00E821CB" w:rsidP="00E821CB">
      <w:r w:rsidRPr="007A6F79">
        <w:t>4mn26 C’est parfait.</w:t>
      </w:r>
    </w:p>
    <w:p w14:paraId="663CD91E" w14:textId="77777777" w:rsidR="00E821CB" w:rsidRPr="007A6F79" w:rsidRDefault="00E821CB" w:rsidP="00E821CB">
      <w:r w:rsidRPr="007A6F79">
        <w:t>4mn31 Moi, si tu fais attention, je marche à une dizaine de mètres derrière toi.</w:t>
      </w:r>
    </w:p>
    <w:p w14:paraId="47623215" w14:textId="77777777" w:rsidR="00E821CB" w:rsidRPr="007A6F79" w:rsidRDefault="00E821CB" w:rsidP="00E821CB">
      <w:r w:rsidRPr="007A6F79">
        <w:t>4mn35 Fais-moi un signe juste quand tu m’entends dans l’oreillette.</w:t>
      </w:r>
    </w:p>
    <w:p w14:paraId="1D2835D5" w14:textId="77777777" w:rsidR="00E821CB" w:rsidRPr="007A6F79" w:rsidRDefault="00E821CB" w:rsidP="00E821CB">
      <w:r w:rsidRPr="007A6F79">
        <w:t xml:space="preserve">4mn38 </w:t>
      </w:r>
      <w:proofErr w:type="spellStart"/>
      <w:r w:rsidRPr="007A6F79">
        <w:t>Yhezqieli</w:t>
      </w:r>
      <w:proofErr w:type="spellEnd"/>
      <w:r w:rsidRPr="007A6F79">
        <w:t xml:space="preserve"> – Super bien !</w:t>
      </w:r>
    </w:p>
    <w:p w14:paraId="2AA5FCEE" w14:textId="77777777" w:rsidR="00E821CB" w:rsidRPr="007A6F79" w:rsidRDefault="00E821CB" w:rsidP="00E821CB"/>
    <w:p w14:paraId="3CE4F40D" w14:textId="77777777" w:rsidR="00E821CB" w:rsidRPr="007A6F79" w:rsidRDefault="00E821CB" w:rsidP="00E821CB">
      <w:r w:rsidRPr="007A6F79">
        <w:t xml:space="preserve">4mn41 P. : peu importe où tu te trouves, </w:t>
      </w:r>
    </w:p>
    <w:p w14:paraId="36737C67" w14:textId="77777777" w:rsidR="00E821CB" w:rsidRPr="007A6F79" w:rsidRDefault="00E821CB" w:rsidP="00E821CB">
      <w:r w:rsidRPr="007A6F79">
        <w:t>4mn42 n’importe où dans le monde,</w:t>
      </w:r>
    </w:p>
    <w:p w14:paraId="0778418E" w14:textId="77777777" w:rsidR="00E821CB" w:rsidRPr="007A6F79" w:rsidRDefault="00E821CB" w:rsidP="00E821CB">
      <w:r w:rsidRPr="007A6F79">
        <w:t>4mn44 ce qui compte dans la rue, c’est le comportement et l’habillement</w:t>
      </w:r>
    </w:p>
    <w:p w14:paraId="2B7798AA" w14:textId="77777777" w:rsidR="00E821CB" w:rsidRPr="007A6F79" w:rsidRDefault="00E821CB" w:rsidP="00E821CB">
      <w:r w:rsidRPr="007A6F79">
        <w:t>4mn46 –Quoi ? Tout le monde active son radar personnel sur ce sujet ?</w:t>
      </w:r>
    </w:p>
    <w:p w14:paraId="26286E74" w14:textId="77777777" w:rsidR="00E821CB" w:rsidRPr="007A6F79" w:rsidRDefault="00E821CB" w:rsidP="00E821CB">
      <w:r w:rsidRPr="007A6F79">
        <w:t>4mn</w:t>
      </w:r>
      <w:proofErr w:type="gramStart"/>
      <w:r w:rsidRPr="007A6F79">
        <w:t>48  -</w:t>
      </w:r>
      <w:proofErr w:type="gramEnd"/>
      <w:r w:rsidRPr="007A6F79">
        <w:t xml:space="preserve"> Tout le monde. Ils n</w:t>
      </w:r>
      <w:r w:rsidRPr="007A6F79">
        <w:rPr>
          <w:i/>
          <w:iCs/>
        </w:rPr>
        <w:t>’activent</w:t>
      </w:r>
      <w:r w:rsidRPr="007A6F79">
        <w:t xml:space="preserve"> pas leurs radars</w:t>
      </w:r>
      <w:r w:rsidRPr="007A6F79">
        <w:rPr>
          <w:i/>
          <w:iCs/>
        </w:rPr>
        <w:t>,</w:t>
      </w:r>
      <w:r w:rsidRPr="007A6F79">
        <w:t xml:space="preserve"> </w:t>
      </w:r>
    </w:p>
    <w:p w14:paraId="7822108F" w14:textId="77777777" w:rsidR="00E821CB" w:rsidRPr="007A6F79" w:rsidRDefault="00E821CB" w:rsidP="00E821CB">
      <w:r w:rsidRPr="007A6F79">
        <w:t xml:space="preserve">4mn50 Ils le font naturellement </w:t>
      </w:r>
    </w:p>
    <w:p w14:paraId="4DE23589" w14:textId="77777777" w:rsidR="00E821CB" w:rsidRPr="007A6F79" w:rsidRDefault="00E821CB" w:rsidP="00E821CB">
      <w:r w:rsidRPr="007A6F79">
        <w:t>4mn52 ça veut dire : du fait que la majorité des gens se comportent naturellement, si tu sors de l’ordinaire, tu te fais directement remarquer</w:t>
      </w:r>
    </w:p>
    <w:p w14:paraId="7A2C9EB6" w14:textId="77777777" w:rsidR="00E821CB" w:rsidRPr="007A6F79" w:rsidRDefault="00E821CB" w:rsidP="00E821CB">
      <w:r w:rsidRPr="007A6F79">
        <w:t>4mn56 c’est une question d’apparence, c’est tout !</w:t>
      </w:r>
    </w:p>
    <w:p w14:paraId="1CD19312" w14:textId="77777777" w:rsidR="00E821CB" w:rsidRPr="007A6F79" w:rsidRDefault="00E821CB" w:rsidP="00E821CB">
      <w:r w:rsidRPr="007A6F79">
        <w:t>4mn58 Maintenant…</w:t>
      </w:r>
    </w:p>
    <w:p w14:paraId="2F03E332" w14:textId="77777777" w:rsidR="00E821CB" w:rsidRPr="007A6F79" w:rsidRDefault="00E821CB" w:rsidP="00E821CB">
      <w:r w:rsidRPr="007A6F79">
        <w:t xml:space="preserve">            -Qu’est-ce qu’on fait avec ma langue ?</w:t>
      </w:r>
    </w:p>
    <w:p w14:paraId="432FBDD8" w14:textId="77777777" w:rsidR="00E821CB" w:rsidRPr="007A6F79" w:rsidRDefault="00E821CB" w:rsidP="00E821CB">
      <w:r w:rsidRPr="007A6F79">
        <w:t xml:space="preserve">            --Qu’est-ce qu’on fait avec ta langue ?</w:t>
      </w:r>
    </w:p>
    <w:p w14:paraId="1992E8A7" w14:textId="77777777" w:rsidR="00E821CB" w:rsidRPr="007A6F79" w:rsidRDefault="00E821CB" w:rsidP="00E821CB">
      <w:r w:rsidRPr="007A6F79">
        <w:t xml:space="preserve"> 5mn00 –Tu sais bien, avec ma prono</w:t>
      </w:r>
      <w:r>
        <w:t>n</w:t>
      </w:r>
      <w:r w:rsidRPr="007A6F79">
        <w:t>ciation.</w:t>
      </w:r>
    </w:p>
    <w:p w14:paraId="33F418B3" w14:textId="77777777" w:rsidR="00E821CB" w:rsidRPr="007A6F79" w:rsidRDefault="00E821CB" w:rsidP="00E821CB"/>
    <w:p w14:paraId="36645030" w14:textId="77777777" w:rsidR="00E821CB" w:rsidRPr="007A6F79" w:rsidRDefault="00E821CB" w:rsidP="00E821CB">
      <w:r w:rsidRPr="007A6F79">
        <w:t>(</w:t>
      </w:r>
      <w:proofErr w:type="gramStart"/>
      <w:r w:rsidRPr="007A6F79">
        <w:t>en</w:t>
      </w:r>
      <w:proofErr w:type="gramEnd"/>
      <w:r w:rsidRPr="007A6F79">
        <w:t xml:space="preserve"> arabe)</w:t>
      </w:r>
    </w:p>
    <w:p w14:paraId="41650E04" w14:textId="77777777" w:rsidR="00E821CB" w:rsidRPr="007A6F79" w:rsidRDefault="00E821CB" w:rsidP="00E821CB"/>
    <w:p w14:paraId="5CD77B5B" w14:textId="77777777" w:rsidR="00E821CB" w:rsidRPr="007A6F79" w:rsidRDefault="00E821CB" w:rsidP="00E821CB">
      <w:r w:rsidRPr="007A6F79">
        <w:t>5mn</w:t>
      </w:r>
      <w:proofErr w:type="gramStart"/>
      <w:r w:rsidRPr="007A6F79">
        <w:t>01  P.</w:t>
      </w:r>
      <w:proofErr w:type="gramEnd"/>
      <w:r w:rsidRPr="007A6F79">
        <w:t xml:space="preserve"> : -D’abord, dis-moi ton nom au complet </w:t>
      </w:r>
    </w:p>
    <w:p w14:paraId="51A42BF9" w14:textId="77777777" w:rsidR="00E821CB" w:rsidRPr="007A6F79" w:rsidRDefault="00E821CB" w:rsidP="00E821CB">
      <w:r w:rsidRPr="007A6F79">
        <w:t xml:space="preserve">5mn05 -Mon nom complet : Khaled Muhammad Youssef </w:t>
      </w:r>
    </w:p>
    <w:p w14:paraId="2237C819" w14:textId="77777777" w:rsidR="00E821CB" w:rsidRPr="007A6F79" w:rsidRDefault="00E821CB" w:rsidP="00E821CB">
      <w:r w:rsidRPr="007A6F79">
        <w:t>5mn 08 Abou Salem</w:t>
      </w:r>
    </w:p>
    <w:p w14:paraId="51043C5A" w14:textId="77777777" w:rsidR="00E821CB" w:rsidRPr="007A6F79" w:rsidRDefault="00E821CB" w:rsidP="00E821CB">
      <w:r w:rsidRPr="007A6F79">
        <w:t>5mn</w:t>
      </w:r>
      <w:proofErr w:type="gramStart"/>
      <w:r w:rsidRPr="007A6F79">
        <w:t>09  -</w:t>
      </w:r>
      <w:proofErr w:type="gramEnd"/>
      <w:r w:rsidRPr="007A6F79">
        <w:t xml:space="preserve"> tu as combien d’enfants</w:t>
      </w:r>
    </w:p>
    <w:p w14:paraId="2A8C174C" w14:textId="77777777" w:rsidR="00E821CB" w:rsidRPr="007A6F79" w:rsidRDefault="00E821CB" w:rsidP="00E821CB">
      <w:pPr>
        <w:numPr>
          <w:ilvl w:val="0"/>
          <w:numId w:val="1"/>
        </w:numPr>
      </w:pPr>
      <w:r w:rsidRPr="007A6F79">
        <w:t>Cinq, grâce à Dieu !</w:t>
      </w:r>
    </w:p>
    <w:p w14:paraId="5B6686D7" w14:textId="77777777" w:rsidR="00E821CB" w:rsidRPr="007A6F79" w:rsidRDefault="00E821CB" w:rsidP="00E821CB"/>
    <w:p w14:paraId="074FC3D8" w14:textId="77777777" w:rsidR="00E821CB" w:rsidRPr="007A6F79" w:rsidRDefault="00E821CB" w:rsidP="00E821CB">
      <w:r w:rsidRPr="007A6F79">
        <w:t xml:space="preserve">5mn </w:t>
      </w:r>
      <w:proofErr w:type="gramStart"/>
      <w:r w:rsidRPr="007A6F79">
        <w:t>12  -</w:t>
      </w:r>
      <w:proofErr w:type="gramEnd"/>
      <w:r w:rsidRPr="007A6F79">
        <w:t xml:space="preserve"> Et comment s’appellent-ils ?</w:t>
      </w:r>
    </w:p>
    <w:p w14:paraId="1A18F1DD" w14:textId="77777777" w:rsidR="00E821CB" w:rsidRPr="007A6F79" w:rsidRDefault="00E821CB" w:rsidP="00E821CB">
      <w:r w:rsidRPr="007A6F79">
        <w:t xml:space="preserve">               -Hamza</w:t>
      </w:r>
    </w:p>
    <w:p w14:paraId="4A036E32" w14:textId="77777777" w:rsidR="00E821CB" w:rsidRPr="007A6F79" w:rsidRDefault="00E821CB" w:rsidP="00E821CB">
      <w:r w:rsidRPr="007A6F79">
        <w:t xml:space="preserve">             </w:t>
      </w:r>
      <w:r>
        <w:t>-</w:t>
      </w:r>
      <w:proofErr w:type="spellStart"/>
      <w:r>
        <w:t>Hamzé</w:t>
      </w:r>
      <w:proofErr w:type="spellEnd"/>
      <w:r w:rsidRPr="007A6F79">
        <w:t xml:space="preserve">, c’est clair </w:t>
      </w:r>
    </w:p>
    <w:p w14:paraId="00A755E0" w14:textId="77777777" w:rsidR="00E821CB" w:rsidRPr="007A6F79" w:rsidRDefault="00E821CB" w:rsidP="00E821CB">
      <w:r w:rsidRPr="007A6F79">
        <w:t xml:space="preserve">            -Fatima</w:t>
      </w:r>
    </w:p>
    <w:p w14:paraId="2E962075" w14:textId="77777777" w:rsidR="00E821CB" w:rsidRPr="007A6F79" w:rsidRDefault="00E821CB" w:rsidP="00E821CB">
      <w:r w:rsidRPr="007A6F79">
        <w:t xml:space="preserve">             </w:t>
      </w:r>
      <w:r>
        <w:t>-Fatim</w:t>
      </w:r>
      <w:r w:rsidRPr="007A6F79">
        <w:t>a, oui.</w:t>
      </w:r>
    </w:p>
    <w:p w14:paraId="5067F72E" w14:textId="77777777" w:rsidR="00E821CB" w:rsidRPr="007A6F79" w:rsidRDefault="00E821CB" w:rsidP="00E821CB">
      <w:r w:rsidRPr="007A6F79">
        <w:t>5mn17 –Et puis Daoud.</w:t>
      </w:r>
    </w:p>
    <w:p w14:paraId="3F827A69" w14:textId="77777777" w:rsidR="00E821CB" w:rsidRPr="007A6F79" w:rsidRDefault="00E821CB" w:rsidP="00E821CB">
      <w:r w:rsidRPr="007A6F79">
        <w:t>5mn19 Youssouf</w:t>
      </w:r>
    </w:p>
    <w:p w14:paraId="0B9EF673" w14:textId="77777777" w:rsidR="00E821CB" w:rsidRPr="007A6F79" w:rsidRDefault="00E821CB" w:rsidP="00E821CB">
      <w:r w:rsidRPr="007A6F79">
        <w:t>5mn22-Youssef, pas Youssouf, Youssef !</w:t>
      </w:r>
    </w:p>
    <w:p w14:paraId="6C614742" w14:textId="77777777" w:rsidR="00E821CB" w:rsidRPr="007A6F79" w:rsidRDefault="00E821CB" w:rsidP="00E821CB">
      <w:r w:rsidRPr="007A6F79">
        <w:t xml:space="preserve">5mn23 – Chez nous, on </w:t>
      </w:r>
      <w:proofErr w:type="gramStart"/>
      <w:r w:rsidRPr="007A6F79">
        <w:t>dit  Youssouf</w:t>
      </w:r>
      <w:proofErr w:type="gramEnd"/>
      <w:r w:rsidRPr="007A6F79">
        <w:t xml:space="preserve"> !</w:t>
      </w:r>
    </w:p>
    <w:p w14:paraId="6AF792A1" w14:textId="77777777" w:rsidR="00E821CB" w:rsidRPr="007A6F79" w:rsidRDefault="00E821CB" w:rsidP="00E821CB">
      <w:r w:rsidRPr="007A6F79">
        <w:t xml:space="preserve">            -Non, Youssef c’est mieux !</w:t>
      </w:r>
    </w:p>
    <w:p w14:paraId="36C11ACF" w14:textId="77777777" w:rsidR="00E821CB" w:rsidRDefault="00E821CB" w:rsidP="00E821CB"/>
    <w:p w14:paraId="292E3577" w14:textId="77777777" w:rsidR="00E821CB" w:rsidRDefault="00E821CB" w:rsidP="00E821CB">
      <w:r>
        <w:t>(</w:t>
      </w:r>
      <w:proofErr w:type="gramStart"/>
      <w:r>
        <w:t>en</w:t>
      </w:r>
      <w:proofErr w:type="gramEnd"/>
      <w:r>
        <w:t xml:space="preserve"> hébreu)</w:t>
      </w:r>
    </w:p>
    <w:p w14:paraId="6CC5EDE5" w14:textId="77777777" w:rsidR="00E821CB" w:rsidRPr="007A6F79" w:rsidRDefault="00E821CB" w:rsidP="00E821CB">
      <w:r w:rsidRPr="007A6F79">
        <w:t>5mn27 La famille parle toujours, toujours, toujours, au fond, avec la prononciation amenée par le grand-père et par…</w:t>
      </w:r>
    </w:p>
    <w:p w14:paraId="004457F7" w14:textId="77777777" w:rsidR="00E821CB" w:rsidRPr="007A6F79" w:rsidRDefault="00E821CB" w:rsidP="00E821CB">
      <w:r w:rsidRPr="007A6F79">
        <w:t>5mn34 – la prononciation, on la conserve encore ?</w:t>
      </w:r>
    </w:p>
    <w:p w14:paraId="58EF5640" w14:textId="77777777" w:rsidR="00E821CB" w:rsidRPr="007A6F79" w:rsidRDefault="00E821CB" w:rsidP="00E821CB">
      <w:r w:rsidRPr="007A6F79">
        <w:t xml:space="preserve">             - la prononciation, on la conserve encore.</w:t>
      </w:r>
    </w:p>
    <w:p w14:paraId="70CCC5F1" w14:textId="77777777" w:rsidR="00E821CB" w:rsidRPr="007A6F79" w:rsidRDefault="00E821CB" w:rsidP="00E821CB">
      <w:r>
        <w:t>5mn 37 Q</w:t>
      </w:r>
      <w:r w:rsidRPr="007A6F79">
        <w:t>uand on connaît ses limites</w:t>
      </w:r>
      <w:r>
        <w:t>,</w:t>
      </w:r>
    </w:p>
    <w:p w14:paraId="7AD29DF7" w14:textId="77777777" w:rsidR="00E821CB" w:rsidRDefault="00E821CB" w:rsidP="00E821CB">
      <w:r w:rsidRPr="007A6F79">
        <w:t xml:space="preserve">5mn43 Tu connais tes limites, du point de vue </w:t>
      </w:r>
      <w:proofErr w:type="spellStart"/>
      <w:r w:rsidRPr="007A6F79">
        <w:t>da</w:t>
      </w:r>
      <w:proofErr w:type="spellEnd"/>
      <w:r w:rsidRPr="007A6F79">
        <w:t xml:space="preserve"> la langue ?</w:t>
      </w:r>
    </w:p>
    <w:p w14:paraId="7D0310D3" w14:textId="77777777" w:rsidR="00E821CB" w:rsidRDefault="00E821CB" w:rsidP="00E821CB">
      <w:r>
        <w:t xml:space="preserve">  (</w:t>
      </w:r>
      <w:proofErr w:type="gramStart"/>
      <w:r>
        <w:t>en</w:t>
      </w:r>
      <w:proofErr w:type="gramEnd"/>
      <w:r>
        <w:t xml:space="preserve"> arabe)</w:t>
      </w:r>
    </w:p>
    <w:p w14:paraId="79A977D8" w14:textId="77777777" w:rsidR="00E821CB" w:rsidRDefault="00E821CB" w:rsidP="00E821CB">
      <w:pPr>
        <w:numPr>
          <w:ilvl w:val="0"/>
          <w:numId w:val="2"/>
        </w:numPr>
      </w:pPr>
      <w:r>
        <w:t>- 10, 10 shekels, 10</w:t>
      </w:r>
    </w:p>
    <w:p w14:paraId="756789C9" w14:textId="77777777" w:rsidR="00E821CB" w:rsidRDefault="00E821CB" w:rsidP="00E821CB">
      <w:pPr>
        <w:numPr>
          <w:ilvl w:val="0"/>
          <w:numId w:val="3"/>
        </w:numPr>
      </w:pPr>
      <w:r>
        <w:t xml:space="preserve"> - d’où ça vient ?</w:t>
      </w:r>
    </w:p>
    <w:p w14:paraId="201DC8A7" w14:textId="77777777" w:rsidR="00E821CB" w:rsidRDefault="00E821CB" w:rsidP="00E821CB">
      <w:pPr>
        <w:ind w:left="360"/>
      </w:pPr>
      <w:r>
        <w:t>551-de Turquie, pour 10</w:t>
      </w:r>
    </w:p>
    <w:p w14:paraId="31A7600C" w14:textId="77777777" w:rsidR="00E821CB" w:rsidRDefault="00E821CB" w:rsidP="00E821CB">
      <w:pPr>
        <w:ind w:left="360"/>
      </w:pPr>
      <w:r>
        <w:t xml:space="preserve">       -Turquie, d’où ?</w:t>
      </w:r>
    </w:p>
    <w:p w14:paraId="7D1C7ABB" w14:textId="77777777" w:rsidR="00E821CB" w:rsidRDefault="00E821CB" w:rsidP="00E821CB">
      <w:pPr>
        <w:ind w:left="360"/>
      </w:pPr>
    </w:p>
    <w:p w14:paraId="489D57FC" w14:textId="77777777" w:rsidR="00E821CB" w:rsidRDefault="00E821CB" w:rsidP="00E821CB">
      <w:pPr>
        <w:ind w:left="360"/>
      </w:pPr>
      <w:r>
        <w:t xml:space="preserve">556- </w:t>
      </w:r>
      <w:proofErr w:type="spellStart"/>
      <w:r>
        <w:t>Zvika</w:t>
      </w:r>
      <w:proofErr w:type="spellEnd"/>
      <w:r>
        <w:t xml:space="preserve"> ! Fais attention, il ne veut pas parler, éloigne-toi de l’objet !</w:t>
      </w:r>
    </w:p>
    <w:p w14:paraId="574548B8" w14:textId="77777777" w:rsidR="00E821CB" w:rsidRDefault="00E821CB" w:rsidP="00E821CB">
      <w:pPr>
        <w:ind w:left="360"/>
      </w:pPr>
    </w:p>
    <w:p w14:paraId="1803A372" w14:textId="77777777" w:rsidR="00E821CB" w:rsidRDefault="00E821CB" w:rsidP="00E821CB">
      <w:pPr>
        <w:ind w:left="360"/>
      </w:pPr>
    </w:p>
    <w:p w14:paraId="5EA215C4" w14:textId="77777777" w:rsidR="00E821CB" w:rsidRDefault="00E821CB" w:rsidP="00E821CB">
      <w:pPr>
        <w:ind w:left="360"/>
      </w:pPr>
      <w:r>
        <w:t xml:space="preserve">600- </w:t>
      </w:r>
      <w:proofErr w:type="spellStart"/>
      <w:r>
        <w:t>Donne-</w:t>
      </w:r>
      <w:proofErr w:type="gramStart"/>
      <w:r>
        <w:t>m’en</w:t>
      </w:r>
      <w:proofErr w:type="spellEnd"/>
      <w:r>
        <w:t xml:space="preserve">  un</w:t>
      </w:r>
      <w:proofErr w:type="gramEnd"/>
      <w:r>
        <w:t>. Non ! Un.</w:t>
      </w:r>
    </w:p>
    <w:p w14:paraId="0B29F9BE" w14:textId="77777777" w:rsidR="00E821CB" w:rsidRDefault="00E821CB" w:rsidP="00E821CB">
      <w:pPr>
        <w:ind w:left="360"/>
      </w:pPr>
    </w:p>
    <w:p w14:paraId="645E92F6" w14:textId="77777777" w:rsidR="00E821CB" w:rsidRDefault="00E821CB" w:rsidP="00E821CB">
      <w:pPr>
        <w:ind w:left="360"/>
      </w:pPr>
      <w:r>
        <w:t xml:space="preserve">603 –Dis-moi ! Quand vais-je saisir </w:t>
      </w:r>
    </w:p>
    <w:p w14:paraId="1B38D643" w14:textId="77777777" w:rsidR="00E821CB" w:rsidRDefault="00E821CB" w:rsidP="00E821CB">
      <w:pPr>
        <w:ind w:left="360"/>
      </w:pPr>
      <w:r>
        <w:t>605 que la situation est inconfortable, inamicale ?</w:t>
      </w:r>
    </w:p>
    <w:p w14:paraId="6E809B95" w14:textId="77777777" w:rsidR="00E821CB" w:rsidRDefault="00E821CB" w:rsidP="00E821CB">
      <w:pPr>
        <w:ind w:left="360"/>
      </w:pPr>
      <w:r>
        <w:t xml:space="preserve">607…que, </w:t>
      </w:r>
      <w:proofErr w:type="gramStart"/>
      <w:r>
        <w:t>soudain,  quelqu’un</w:t>
      </w:r>
      <w:proofErr w:type="gramEnd"/>
      <w:r>
        <w:t xml:space="preserve"> ne veut pas de moi là-bas ?</w:t>
      </w:r>
    </w:p>
    <w:p w14:paraId="56DD9BC3" w14:textId="77777777" w:rsidR="00E821CB" w:rsidRDefault="00E821CB" w:rsidP="00E821CB">
      <w:pPr>
        <w:ind w:left="360"/>
      </w:pPr>
      <w:r>
        <w:t>610 Comment verrai-je le côté froid, que je dois m’en aller rapidement ?</w:t>
      </w:r>
    </w:p>
    <w:p w14:paraId="0EAD72C4" w14:textId="77777777" w:rsidR="00E821CB" w:rsidRDefault="00E821CB" w:rsidP="00E821CB">
      <w:pPr>
        <w:ind w:left="360"/>
      </w:pPr>
      <w:r>
        <w:t>612 –Dès que la personne aura coupé la communication oculaire avec toi</w:t>
      </w:r>
    </w:p>
    <w:p w14:paraId="2F188466" w14:textId="77777777" w:rsidR="00E821CB" w:rsidRDefault="00E821CB" w:rsidP="00E821CB">
      <w:pPr>
        <w:ind w:left="360"/>
      </w:pPr>
      <w:r>
        <w:t>615 Soudain, il prend son téléphone, passe à quelqu’un d’autre ?</w:t>
      </w:r>
    </w:p>
    <w:p w14:paraId="5A9C0390" w14:textId="77777777" w:rsidR="00E821CB" w:rsidRDefault="00E821CB" w:rsidP="00E821CB">
      <w:pPr>
        <w:ind w:left="360"/>
      </w:pPr>
      <w:r>
        <w:t xml:space="preserve">        -Aussitôt qu’il prend soudain son téléphone, </w:t>
      </w:r>
    </w:p>
    <w:p w14:paraId="2E41823B" w14:textId="77777777" w:rsidR="00E821CB" w:rsidRDefault="00E821CB" w:rsidP="00E821CB">
      <w:pPr>
        <w:ind w:left="360"/>
      </w:pPr>
      <w:r>
        <w:t xml:space="preserve">618 qu’il cesse de te regarder, qu’il commence à regarder vers le haut, il y a quelque chose de pas bon. </w:t>
      </w:r>
    </w:p>
    <w:p w14:paraId="222DDFE3" w14:textId="77777777" w:rsidR="00E821CB" w:rsidRDefault="00E821CB" w:rsidP="00E821CB">
      <w:pPr>
        <w:ind w:left="360"/>
      </w:pPr>
    </w:p>
    <w:p w14:paraId="54F2C1C2" w14:textId="77777777" w:rsidR="00E821CB" w:rsidRDefault="00E821CB" w:rsidP="00E821CB">
      <w:pPr>
        <w:ind w:left="360"/>
      </w:pPr>
      <w:r>
        <w:t>623 Si j’entre dans un endroit</w:t>
      </w:r>
    </w:p>
    <w:p w14:paraId="00001575" w14:textId="77777777" w:rsidR="00E821CB" w:rsidRDefault="00E821CB" w:rsidP="00E821CB">
      <w:pPr>
        <w:ind w:left="360"/>
      </w:pPr>
      <w:r>
        <w:t>625 et qu’on me dit qu’on veut me fouiller,</w:t>
      </w:r>
    </w:p>
    <w:p w14:paraId="1E43E526" w14:textId="77777777" w:rsidR="00E821CB" w:rsidRDefault="00E821CB" w:rsidP="00E821CB">
      <w:pPr>
        <w:ind w:left="360"/>
      </w:pPr>
      <w:r>
        <w:t>628 je ne peux permettre une fouille sur moi, parce que…</w:t>
      </w:r>
    </w:p>
    <w:p w14:paraId="2DBAACC3" w14:textId="77777777" w:rsidR="00E821CB" w:rsidRDefault="00E821CB" w:rsidP="00E821CB">
      <w:pPr>
        <w:ind w:left="360"/>
      </w:pPr>
      <w:r>
        <w:t>629- Que fait-on dans cette situation ? Tu ne peux pas permettre qu’on te fouille, parce que tu es ‘’installé’’</w:t>
      </w:r>
    </w:p>
    <w:p w14:paraId="6D8280D1" w14:textId="77777777" w:rsidR="00E821CB" w:rsidRDefault="00E821CB" w:rsidP="00E821CB">
      <w:pPr>
        <w:ind w:left="360"/>
      </w:pPr>
      <w:r>
        <w:t>633 Tu peux t’en moquer</w:t>
      </w:r>
    </w:p>
    <w:p w14:paraId="4294B2CF" w14:textId="77777777" w:rsidR="00E821CB" w:rsidRDefault="00E821CB" w:rsidP="00E821CB">
      <w:pPr>
        <w:ind w:left="360"/>
      </w:pPr>
      <w:r>
        <w:t>634 Pour dire, moi, je</w:t>
      </w:r>
    </w:p>
    <w:p w14:paraId="5D9C83CB" w14:textId="77777777" w:rsidR="00E821CB" w:rsidRDefault="00E821CB" w:rsidP="00E821CB">
      <w:pPr>
        <w:ind w:left="360"/>
      </w:pPr>
      <w:r>
        <w:t xml:space="preserve">636 Prends la veste, </w:t>
      </w:r>
      <w:proofErr w:type="gramStart"/>
      <w:r>
        <w:t>je  l’ouvre</w:t>
      </w:r>
      <w:proofErr w:type="gramEnd"/>
      <w:r>
        <w:t> : «c’est quoi ton problème, mon gars ?</w:t>
      </w:r>
    </w:p>
    <w:p w14:paraId="5878DF5B" w14:textId="77777777" w:rsidR="00E821CB" w:rsidRDefault="00E821CB" w:rsidP="00E821CB">
      <w:pPr>
        <w:ind w:left="360"/>
      </w:pPr>
      <w:r>
        <w:t>641 Tu te méfies de nous ?»</w:t>
      </w:r>
    </w:p>
    <w:p w14:paraId="301D9361" w14:textId="77777777" w:rsidR="00E821CB" w:rsidRDefault="00E821CB" w:rsidP="00E821CB">
      <w:pPr>
        <w:ind w:left="360"/>
      </w:pPr>
    </w:p>
    <w:p w14:paraId="79ABCA99" w14:textId="77777777" w:rsidR="00E821CB" w:rsidRDefault="00E821CB" w:rsidP="00E821CB">
      <w:pPr>
        <w:ind w:left="360"/>
      </w:pPr>
      <w:r>
        <w:t>643 Tu comprends, cette démonstration ?</w:t>
      </w:r>
    </w:p>
    <w:p w14:paraId="4E885208" w14:textId="77777777" w:rsidR="00E821CB" w:rsidRDefault="00E821CB" w:rsidP="00E821CB">
      <w:pPr>
        <w:ind w:left="360"/>
      </w:pPr>
      <w:r>
        <w:t>644 Je te conseille de rester au niveau de ‘’Allah’’.</w:t>
      </w:r>
    </w:p>
    <w:p w14:paraId="5EBFDFE3" w14:textId="77777777" w:rsidR="00E821CB" w:rsidRDefault="00E821CB" w:rsidP="00E821CB">
      <w:pPr>
        <w:ind w:left="360"/>
      </w:pPr>
      <w:r>
        <w:t>647 Tu étais assis et tu te lèves,</w:t>
      </w:r>
      <w:proofErr w:type="gramStart"/>
      <w:r>
        <w:t xml:space="preserve"> «Ya</w:t>
      </w:r>
      <w:proofErr w:type="gramEnd"/>
      <w:r>
        <w:t xml:space="preserve"> Allah!» (</w:t>
      </w:r>
      <w:proofErr w:type="gramStart"/>
      <w:r>
        <w:t>C’est pas</w:t>
      </w:r>
      <w:proofErr w:type="gramEnd"/>
      <w:r>
        <w:t xml:space="preserve"> croyable !)</w:t>
      </w:r>
    </w:p>
    <w:p w14:paraId="01FCDF49" w14:textId="77777777" w:rsidR="00E821CB" w:rsidRDefault="00E821CB" w:rsidP="00E821CB">
      <w:pPr>
        <w:ind w:left="360"/>
      </w:pPr>
      <w:r>
        <w:t>650 Plus tu fais entrer ‘’Allah’’ dans la discussion</w:t>
      </w:r>
    </w:p>
    <w:p w14:paraId="5D0EA280" w14:textId="77777777" w:rsidR="00E821CB" w:rsidRDefault="00E821CB" w:rsidP="00E821CB">
      <w:pPr>
        <w:ind w:left="360"/>
      </w:pPr>
      <w:r>
        <w:t>652 plus ça témoigne d’un degré de ‘’Karma’’ et de religion.</w:t>
      </w:r>
    </w:p>
    <w:p w14:paraId="157CDE13" w14:textId="77777777" w:rsidR="00E821CB" w:rsidRDefault="00E821CB" w:rsidP="00E821CB">
      <w:pPr>
        <w:ind w:left="360"/>
      </w:pPr>
      <w:r>
        <w:t>655 – C’est justement le centre d’intérêt des Frères Musulmans.</w:t>
      </w:r>
    </w:p>
    <w:p w14:paraId="726033A6" w14:textId="77777777" w:rsidR="00E821CB" w:rsidRDefault="00E821CB" w:rsidP="00E821CB">
      <w:pPr>
        <w:ind w:left="360"/>
      </w:pPr>
      <w:r>
        <w:t>657 Les Frères Musulmans, c’est beaucoup d’apparences et beaucoup d’introduction à la poursuite du Bien et à l’interdiction du Mal.</w:t>
      </w:r>
    </w:p>
    <w:p w14:paraId="6FAA62B6" w14:textId="77777777" w:rsidR="00E821CB" w:rsidRDefault="00E821CB" w:rsidP="00E821CB">
      <w:pPr>
        <w:ind w:left="360"/>
      </w:pPr>
      <w:r>
        <w:t>701</w:t>
      </w:r>
      <w:proofErr w:type="gramStart"/>
      <w:r>
        <w:t>-«Notre</w:t>
      </w:r>
      <w:proofErr w:type="gramEnd"/>
      <w:r>
        <w:t xml:space="preserve"> lutte n’est pas violente, nous projetons de la puissance, nous sommes pudiques, </w:t>
      </w:r>
    </w:p>
    <w:p w14:paraId="7699C03F" w14:textId="77777777" w:rsidR="00E821CB" w:rsidRDefault="00E821CB" w:rsidP="00E821CB">
      <w:pPr>
        <w:ind w:left="360"/>
      </w:pPr>
      <w:r>
        <w:t>705 nous sommes forts, tous tenons ces engagements</w:t>
      </w:r>
      <w:proofErr w:type="gramStart"/>
      <w:r>
        <w:t>.»</w:t>
      </w:r>
      <w:proofErr w:type="gramEnd"/>
    </w:p>
    <w:p w14:paraId="037132E4" w14:textId="77777777" w:rsidR="00E821CB" w:rsidRDefault="00E821CB" w:rsidP="00E821CB">
      <w:pPr>
        <w:ind w:left="360"/>
      </w:pPr>
      <w:r>
        <w:t xml:space="preserve">709 Dieu soit </w:t>
      </w:r>
      <w:proofErr w:type="gramStart"/>
      <w:r>
        <w:t>loué!</w:t>
      </w:r>
      <w:proofErr w:type="gramEnd"/>
    </w:p>
    <w:p w14:paraId="28BA0E00" w14:textId="77777777" w:rsidR="00E821CB" w:rsidRDefault="00E821CB" w:rsidP="00E821CB">
      <w:pPr>
        <w:ind w:left="360"/>
      </w:pPr>
      <w:r>
        <w:t>711 -Formidable ! Merci pour tout.</w:t>
      </w:r>
    </w:p>
    <w:p w14:paraId="04B7E02F" w14:textId="77777777" w:rsidR="00E821CB" w:rsidRDefault="00E821CB" w:rsidP="00E821CB">
      <w:pPr>
        <w:ind w:left="360"/>
        <w:rPr>
          <w:u w:val="single"/>
        </w:rPr>
      </w:pPr>
      <w:proofErr w:type="gramStart"/>
      <w:r w:rsidRPr="00583DC5">
        <w:rPr>
          <w:u w:val="single"/>
        </w:rPr>
        <w:t>718  N</w:t>
      </w:r>
      <w:proofErr w:type="gramEnd"/>
      <w:r w:rsidRPr="00583DC5">
        <w:rPr>
          <w:u w:val="single"/>
        </w:rPr>
        <w:t xml:space="preserve"> Dans ce parcours, je dois entrer</w:t>
      </w:r>
      <w:r>
        <w:rPr>
          <w:u w:val="single"/>
        </w:rPr>
        <w:t xml:space="preserve"> dans des mosquées et en sortir, les mosquées des  centres des Frères Musulmans.</w:t>
      </w:r>
    </w:p>
    <w:p w14:paraId="1D2017CF" w14:textId="77777777" w:rsidR="00E821CB" w:rsidRDefault="00E821CB" w:rsidP="00E821CB">
      <w:pPr>
        <w:ind w:left="360"/>
        <w:rPr>
          <w:u w:val="single"/>
        </w:rPr>
      </w:pPr>
      <w:r>
        <w:rPr>
          <w:u w:val="single"/>
        </w:rPr>
        <w:t>725 C’est vrai que je l’ai fait dans le passé, mais maintenant, je passe dans la classe supérieure</w:t>
      </w:r>
    </w:p>
    <w:p w14:paraId="733E2488" w14:textId="77777777" w:rsidR="00E821CB" w:rsidRDefault="00E821CB" w:rsidP="00E821CB">
      <w:pPr>
        <w:ind w:left="360"/>
        <w:rPr>
          <w:u w:val="single"/>
        </w:rPr>
      </w:pPr>
      <w:r>
        <w:rPr>
          <w:u w:val="single"/>
        </w:rPr>
        <w:t>728 une seule erreur, et je suis en danger</w:t>
      </w:r>
    </w:p>
    <w:p w14:paraId="320C686C" w14:textId="77777777" w:rsidR="00E821CB" w:rsidRDefault="00E821CB" w:rsidP="00E821CB">
      <w:pPr>
        <w:ind w:left="360"/>
        <w:rPr>
          <w:u w:val="single"/>
        </w:rPr>
      </w:pPr>
      <w:r>
        <w:rPr>
          <w:u w:val="single"/>
        </w:rPr>
        <w:t>730 c’est pourquoi, c’est une étape critique pour ma fausse identité</w:t>
      </w:r>
    </w:p>
    <w:p w14:paraId="210ECA2F" w14:textId="77777777" w:rsidR="00E821CB" w:rsidRDefault="00E821CB" w:rsidP="00E821CB">
      <w:pPr>
        <w:ind w:left="360"/>
        <w:rPr>
          <w:u w:val="single"/>
        </w:rPr>
      </w:pPr>
      <w:r>
        <w:rPr>
          <w:u w:val="single"/>
        </w:rPr>
        <w:t xml:space="preserve">734 Le </w:t>
      </w:r>
      <w:proofErr w:type="spellStart"/>
      <w:r>
        <w:rPr>
          <w:u w:val="single"/>
        </w:rPr>
        <w:t>sheikh</w:t>
      </w:r>
      <w:proofErr w:type="spellEnd"/>
      <w:r>
        <w:rPr>
          <w:u w:val="single"/>
        </w:rPr>
        <w:t xml:space="preserve"> Mahmoud, je connais depuis des années, depuis les Territoires </w:t>
      </w:r>
    </w:p>
    <w:p w14:paraId="4F6F2379" w14:textId="77777777" w:rsidR="00E821CB" w:rsidRDefault="00E821CB" w:rsidP="00E821CB">
      <w:pPr>
        <w:ind w:left="360"/>
        <w:rPr>
          <w:u w:val="single"/>
        </w:rPr>
      </w:pPr>
      <w:r>
        <w:rPr>
          <w:u w:val="single"/>
        </w:rPr>
        <w:t>736 Je ne lui ai pas parlé du but de la série</w:t>
      </w:r>
    </w:p>
    <w:p w14:paraId="75B0ADD9" w14:textId="77777777" w:rsidR="00E821CB" w:rsidRDefault="00E821CB" w:rsidP="00E821CB">
      <w:pPr>
        <w:ind w:left="360"/>
        <w:rPr>
          <w:u w:val="single"/>
        </w:rPr>
      </w:pPr>
      <w:r>
        <w:rPr>
          <w:u w:val="single"/>
        </w:rPr>
        <w:t>739 mais je lui ai demandé de m’aider un peu à comprendre le style de vie</w:t>
      </w:r>
    </w:p>
    <w:p w14:paraId="160A5652" w14:textId="77777777" w:rsidR="00E821CB" w:rsidRDefault="00E821CB" w:rsidP="00E821CB">
      <w:pPr>
        <w:ind w:left="360"/>
        <w:rPr>
          <w:u w:val="single"/>
        </w:rPr>
      </w:pPr>
      <w:r>
        <w:rPr>
          <w:u w:val="single"/>
        </w:rPr>
        <w:t>742 des musulmans dévots</w:t>
      </w:r>
    </w:p>
    <w:p w14:paraId="259E3E44" w14:textId="77777777" w:rsidR="00E821CB" w:rsidRDefault="00E821CB" w:rsidP="00E821CB">
      <w:pPr>
        <w:ind w:left="360"/>
        <w:rPr>
          <w:u w:val="single"/>
        </w:rPr>
      </w:pPr>
    </w:p>
    <w:p w14:paraId="42C76C34" w14:textId="77777777" w:rsidR="00E821CB" w:rsidRDefault="00E821CB" w:rsidP="00E821CB">
      <w:pPr>
        <w:tabs>
          <w:tab w:val="left" w:pos="1740"/>
        </w:tabs>
        <w:ind w:left="360"/>
      </w:pPr>
      <w:r w:rsidRPr="003368C9">
        <w:rPr>
          <w:i/>
          <w:iCs/>
        </w:rPr>
        <w:t>(</w:t>
      </w:r>
      <w:proofErr w:type="gramStart"/>
      <w:r w:rsidRPr="003368C9">
        <w:rPr>
          <w:i/>
          <w:iCs/>
        </w:rPr>
        <w:t>en</w:t>
      </w:r>
      <w:proofErr w:type="gramEnd"/>
      <w:r w:rsidRPr="003368C9">
        <w:rPr>
          <w:i/>
          <w:iCs/>
        </w:rPr>
        <w:t xml:space="preserve"> arabe)</w:t>
      </w:r>
      <w:r>
        <w:rPr>
          <w:i/>
          <w:iCs/>
        </w:rPr>
        <w:t> :</w:t>
      </w:r>
    </w:p>
    <w:p w14:paraId="778ED4E3" w14:textId="77777777" w:rsidR="00E821CB" w:rsidRDefault="00E821CB" w:rsidP="00E821CB">
      <w:pPr>
        <w:tabs>
          <w:tab w:val="left" w:pos="1740"/>
        </w:tabs>
        <w:ind w:left="360"/>
      </w:pPr>
      <w:r>
        <w:t xml:space="preserve">743 –Salam </w:t>
      </w:r>
      <w:proofErr w:type="spellStart"/>
      <w:r>
        <w:t>Aleikoun</w:t>
      </w:r>
      <w:proofErr w:type="spellEnd"/>
      <w:r>
        <w:t>, Sheikh</w:t>
      </w:r>
    </w:p>
    <w:p w14:paraId="3D8A0C0A" w14:textId="77777777" w:rsidR="00E821CB" w:rsidRDefault="00E821CB" w:rsidP="00E821CB">
      <w:pPr>
        <w:tabs>
          <w:tab w:val="left" w:pos="1740"/>
        </w:tabs>
        <w:ind w:left="360"/>
      </w:pPr>
      <w:r>
        <w:t xml:space="preserve">  -Paix et Bénédiction </w:t>
      </w:r>
    </w:p>
    <w:p w14:paraId="73FCB3F8" w14:textId="77777777" w:rsidR="00E821CB" w:rsidRDefault="00E821CB" w:rsidP="00E821CB">
      <w:pPr>
        <w:tabs>
          <w:tab w:val="left" w:pos="1740"/>
        </w:tabs>
        <w:ind w:left="360"/>
      </w:pPr>
      <w:r>
        <w:t>-bienvenue</w:t>
      </w:r>
    </w:p>
    <w:p w14:paraId="40913737" w14:textId="77777777" w:rsidR="00E821CB" w:rsidRDefault="00E821CB" w:rsidP="00E821CB">
      <w:pPr>
        <w:tabs>
          <w:tab w:val="left" w:pos="1740"/>
        </w:tabs>
        <w:ind w:left="360"/>
      </w:pPr>
      <w:r>
        <w:t>749 - je t’en prie, merci</w:t>
      </w:r>
    </w:p>
    <w:p w14:paraId="1E001837" w14:textId="77777777" w:rsidR="00E821CB" w:rsidRDefault="00E821CB" w:rsidP="00E821CB">
      <w:pPr>
        <w:tabs>
          <w:tab w:val="left" w:pos="1740"/>
        </w:tabs>
        <w:ind w:left="360"/>
      </w:pPr>
      <w:r>
        <w:t xml:space="preserve">751 – d’abord il s’agit </w:t>
      </w:r>
      <w:proofErr w:type="gramStart"/>
      <w:r>
        <w:t>de  ‘</w:t>
      </w:r>
      <w:proofErr w:type="gramEnd"/>
      <w:r>
        <w:t>’Pureté’’</w:t>
      </w:r>
    </w:p>
    <w:p w14:paraId="04ADCAA7" w14:textId="77777777" w:rsidR="00E821CB" w:rsidRDefault="00E821CB" w:rsidP="00E821CB">
      <w:pPr>
        <w:tabs>
          <w:tab w:val="left" w:pos="1740"/>
        </w:tabs>
        <w:ind w:left="360"/>
      </w:pPr>
      <w:r>
        <w:t>754 –dans quel sens, ‘’pureté’</w:t>
      </w:r>
      <w:proofErr w:type="gramStart"/>
      <w:r>
        <w:t>’  ?</w:t>
      </w:r>
      <w:proofErr w:type="gramEnd"/>
    </w:p>
    <w:p w14:paraId="1A4425E3" w14:textId="77777777" w:rsidR="00E821CB" w:rsidRDefault="00E821CB" w:rsidP="00E821CB">
      <w:pPr>
        <w:tabs>
          <w:tab w:val="left" w:pos="1740"/>
        </w:tabs>
        <w:ind w:left="360"/>
      </w:pPr>
      <w:r>
        <w:t>755- selon l’Islam, la pureté est une des conditions de la foi/.</w:t>
      </w:r>
    </w:p>
    <w:p w14:paraId="436E384D" w14:textId="77777777" w:rsidR="00E821CB" w:rsidRDefault="00E821CB" w:rsidP="00E821CB">
      <w:pPr>
        <w:tabs>
          <w:tab w:val="left" w:pos="1740"/>
        </w:tabs>
        <w:ind w:left="360"/>
      </w:pPr>
      <w:r>
        <w:t>753 elle constitue la moitié de la foi</w:t>
      </w:r>
    </w:p>
    <w:p w14:paraId="7672BCB5" w14:textId="77777777" w:rsidR="00E821CB" w:rsidRDefault="00E821CB" w:rsidP="00E821CB">
      <w:pPr>
        <w:tabs>
          <w:tab w:val="left" w:pos="1740"/>
        </w:tabs>
        <w:ind w:left="360"/>
      </w:pPr>
      <w:r>
        <w:t>759 Évidemment, avant de commencer, on doit faire jaillir l’intention dans le cœur.</w:t>
      </w:r>
    </w:p>
    <w:p w14:paraId="2ABE6AAF" w14:textId="77777777" w:rsidR="00E821CB" w:rsidRDefault="00E821CB" w:rsidP="00E821CB">
      <w:pPr>
        <w:tabs>
          <w:tab w:val="left" w:pos="1740"/>
        </w:tabs>
        <w:ind w:left="360"/>
      </w:pPr>
      <w:r>
        <w:t>803 Après, on lit la prière pour se préserver su maudit Satan</w:t>
      </w:r>
    </w:p>
    <w:p w14:paraId="660F8A06" w14:textId="77777777" w:rsidR="00E821CB" w:rsidRDefault="00E821CB" w:rsidP="00E821CB">
      <w:pPr>
        <w:tabs>
          <w:tab w:val="left" w:pos="1740"/>
        </w:tabs>
        <w:ind w:left="360"/>
      </w:pPr>
      <w:r>
        <w:t>858 On commence par les mains. On les lave de cette manière</w:t>
      </w:r>
    </w:p>
    <w:p w14:paraId="7D2EE8D5" w14:textId="77777777" w:rsidR="00E821CB" w:rsidRDefault="00E821CB" w:rsidP="00E821CB">
      <w:pPr>
        <w:tabs>
          <w:tab w:val="left" w:pos="1740"/>
        </w:tabs>
        <w:ind w:left="360"/>
      </w:pPr>
      <w:r>
        <w:t>809 combien de fois</w:t>
      </w:r>
    </w:p>
    <w:p w14:paraId="0BA73FB9" w14:textId="77777777" w:rsidR="00E821CB" w:rsidRDefault="00E821CB" w:rsidP="00E821CB">
      <w:pPr>
        <w:tabs>
          <w:tab w:val="left" w:pos="1740"/>
        </w:tabs>
        <w:ind w:left="360"/>
      </w:pPr>
      <w:r>
        <w:t>-trois fois</w:t>
      </w:r>
    </w:p>
    <w:p w14:paraId="2A4457ED" w14:textId="77777777" w:rsidR="00E821CB" w:rsidRDefault="00E821CB" w:rsidP="00E821CB">
      <w:pPr>
        <w:tabs>
          <w:tab w:val="left" w:pos="1740"/>
        </w:tabs>
        <w:ind w:left="360"/>
      </w:pPr>
      <w:r>
        <w:t>812 –comme ça ?</w:t>
      </w:r>
    </w:p>
    <w:p w14:paraId="1AEDF006" w14:textId="77777777" w:rsidR="00E821CB" w:rsidRDefault="00E821CB" w:rsidP="00E821CB">
      <w:pPr>
        <w:tabs>
          <w:tab w:val="left" w:pos="1740"/>
        </w:tabs>
        <w:ind w:left="360"/>
      </w:pPr>
      <w:r>
        <w:t>814 –non, comme ça, tu dois retrousser tes manches</w:t>
      </w:r>
    </w:p>
    <w:p w14:paraId="351DD040" w14:textId="77777777" w:rsidR="00E821CB" w:rsidRDefault="00E821CB" w:rsidP="00E821CB">
      <w:pPr>
        <w:tabs>
          <w:tab w:val="left" w:pos="1740"/>
        </w:tabs>
        <w:ind w:left="360"/>
      </w:pPr>
      <w:r>
        <w:t>819-jusqu’ici ?</w:t>
      </w:r>
    </w:p>
    <w:p w14:paraId="53CAF852" w14:textId="77777777" w:rsidR="00E821CB" w:rsidRDefault="00E821CB" w:rsidP="00E821CB">
      <w:pPr>
        <w:tabs>
          <w:tab w:val="left" w:pos="1740"/>
        </w:tabs>
        <w:ind w:left="360"/>
      </w:pPr>
      <w:r>
        <w:t>-oui</w:t>
      </w:r>
    </w:p>
    <w:p w14:paraId="2CA55029" w14:textId="77777777" w:rsidR="00E821CB" w:rsidRDefault="00E821CB" w:rsidP="00E821CB">
      <w:pPr>
        <w:tabs>
          <w:tab w:val="left" w:pos="1740"/>
        </w:tabs>
        <w:ind w:left="360"/>
      </w:pPr>
      <w:r>
        <w:t xml:space="preserve">821 –Plus tu te laves haut, </w:t>
      </w:r>
    </w:p>
    <w:p w14:paraId="5D00FDB9" w14:textId="77777777" w:rsidR="00E821CB" w:rsidRDefault="00E821CB" w:rsidP="00E821CB">
      <w:pPr>
        <w:tabs>
          <w:tab w:val="left" w:pos="1740"/>
        </w:tabs>
        <w:ind w:left="360"/>
      </w:pPr>
      <w:proofErr w:type="gramStart"/>
      <w:r>
        <w:t>plus</w:t>
      </w:r>
      <w:proofErr w:type="gramEnd"/>
      <w:r>
        <w:t xml:space="preserve"> Dieu couvrira ta main entière d’or, le Jour du Jugement</w:t>
      </w:r>
    </w:p>
    <w:p w14:paraId="0A129154" w14:textId="77777777" w:rsidR="00E821CB" w:rsidRDefault="00E821CB" w:rsidP="00E821CB">
      <w:pPr>
        <w:tabs>
          <w:tab w:val="left" w:pos="1740"/>
        </w:tabs>
        <w:ind w:left="360"/>
      </w:pPr>
    </w:p>
    <w:p w14:paraId="055E054E" w14:textId="77777777" w:rsidR="00E821CB" w:rsidRDefault="00E821CB" w:rsidP="00E821CB">
      <w:pPr>
        <w:tabs>
          <w:tab w:val="left" w:pos="1740"/>
        </w:tabs>
        <w:ind w:left="360"/>
      </w:pPr>
    </w:p>
    <w:p w14:paraId="02FE4740" w14:textId="77777777" w:rsidR="00E821CB" w:rsidRDefault="00E821CB" w:rsidP="00E821CB">
      <w:pPr>
        <w:tabs>
          <w:tab w:val="left" w:pos="1740"/>
        </w:tabs>
        <w:ind w:left="360"/>
      </w:pPr>
      <w:r>
        <w:t>831 tu passe maintenant aux pieds</w:t>
      </w:r>
    </w:p>
    <w:p w14:paraId="7000016B" w14:textId="77777777" w:rsidR="00E821CB" w:rsidRDefault="00E821CB" w:rsidP="00E821CB">
      <w:pPr>
        <w:tabs>
          <w:tab w:val="left" w:pos="1740"/>
        </w:tabs>
        <w:ind w:left="360"/>
      </w:pPr>
      <w:r>
        <w:t>833 l’ablution de cette zone est très importante</w:t>
      </w:r>
    </w:p>
    <w:p w14:paraId="4B43554B" w14:textId="77777777" w:rsidR="00E821CB" w:rsidRDefault="00E821CB" w:rsidP="00E821CB">
      <w:pPr>
        <w:tabs>
          <w:tab w:val="left" w:pos="1740"/>
        </w:tabs>
        <w:ind w:left="360"/>
      </w:pPr>
      <w:r>
        <w:t>835 car elle te protège des châtiments de la Géhenne</w:t>
      </w:r>
    </w:p>
    <w:p w14:paraId="712BEC8B" w14:textId="77777777" w:rsidR="00E821CB" w:rsidRDefault="00E821CB" w:rsidP="00E821CB">
      <w:pPr>
        <w:tabs>
          <w:tab w:val="left" w:pos="1740"/>
        </w:tabs>
        <w:ind w:left="360"/>
      </w:pPr>
      <w:r>
        <w:t>839 –quand on finit les ablutions de purification, nous disons :</w:t>
      </w:r>
    </w:p>
    <w:p w14:paraId="3D1E8995" w14:textId="77777777" w:rsidR="00E821CB" w:rsidRDefault="00E821CB" w:rsidP="00E821CB">
      <w:pPr>
        <w:tabs>
          <w:tab w:val="left" w:pos="1740"/>
        </w:tabs>
        <w:ind w:left="360"/>
      </w:pPr>
      <w:r>
        <w:t>841 ‘’ je le reconnais, qu’il n’y a de Dieu qu’Allah,</w:t>
      </w:r>
    </w:p>
    <w:p w14:paraId="5790E0FC" w14:textId="77777777" w:rsidR="00E821CB" w:rsidRDefault="00E821CB" w:rsidP="00E821CB">
      <w:pPr>
        <w:tabs>
          <w:tab w:val="left" w:pos="1740"/>
        </w:tabs>
        <w:ind w:left="360"/>
      </w:pPr>
      <w:proofErr w:type="gramStart"/>
      <w:r>
        <w:t>844  Dieu</w:t>
      </w:r>
      <w:proofErr w:type="gramEnd"/>
      <w:r>
        <w:t xml:space="preserve"> qui n’a pas d’associé,</w:t>
      </w:r>
    </w:p>
    <w:p w14:paraId="6C1404CD" w14:textId="77777777" w:rsidR="00E821CB" w:rsidRDefault="00E821CB" w:rsidP="00E821CB">
      <w:pPr>
        <w:tabs>
          <w:tab w:val="left" w:pos="1740"/>
        </w:tabs>
        <w:ind w:left="360"/>
      </w:pPr>
      <w:r>
        <w:t>846 et je le reconnais, que Muhammad est son serviteur et son envoyé.’’</w:t>
      </w:r>
    </w:p>
    <w:p w14:paraId="570923D5" w14:textId="77777777" w:rsidR="00E821CB" w:rsidRDefault="00E821CB" w:rsidP="00E821CB">
      <w:pPr>
        <w:tabs>
          <w:tab w:val="left" w:pos="1740"/>
        </w:tabs>
        <w:ind w:left="360"/>
      </w:pPr>
      <w:r>
        <w:t>850 –on est prêt maintenant ?</w:t>
      </w:r>
    </w:p>
    <w:p w14:paraId="14B089DC" w14:textId="77777777" w:rsidR="00E821CB" w:rsidRDefault="00E821CB" w:rsidP="00E821CB">
      <w:pPr>
        <w:tabs>
          <w:tab w:val="left" w:pos="1740"/>
        </w:tabs>
        <w:ind w:left="360"/>
      </w:pPr>
      <w:r>
        <w:t xml:space="preserve">     -maintenant, nous sommes prêts pour la prière.</w:t>
      </w:r>
    </w:p>
    <w:p w14:paraId="53A56A7A" w14:textId="77777777" w:rsidR="00E821CB" w:rsidRDefault="00E821CB" w:rsidP="00E821CB">
      <w:pPr>
        <w:tabs>
          <w:tab w:val="left" w:pos="1740"/>
        </w:tabs>
        <w:ind w:left="360"/>
      </w:pPr>
      <w:r>
        <w:t>-avec l’aide de Dieu.</w:t>
      </w:r>
    </w:p>
    <w:p w14:paraId="0BF2B4F2" w14:textId="77777777" w:rsidR="00E821CB" w:rsidRDefault="00E821CB" w:rsidP="00E821CB">
      <w:pPr>
        <w:tabs>
          <w:tab w:val="left" w:pos="1740"/>
        </w:tabs>
        <w:ind w:left="360"/>
      </w:pPr>
      <w:r>
        <w:t>856 – je t’en prie</w:t>
      </w:r>
    </w:p>
    <w:p w14:paraId="79146D98" w14:textId="77777777" w:rsidR="00E821CB" w:rsidRDefault="00E821CB" w:rsidP="00E821CB">
      <w:pPr>
        <w:tabs>
          <w:tab w:val="left" w:pos="1740"/>
        </w:tabs>
        <w:ind w:left="360"/>
      </w:pPr>
      <w:r>
        <w:t>900 –quand on arrive à la mosquée, on y entre du pied droit</w:t>
      </w:r>
    </w:p>
    <w:p w14:paraId="1FBD5D93" w14:textId="77777777" w:rsidR="00E821CB" w:rsidRDefault="00E821CB" w:rsidP="00E821CB">
      <w:pPr>
        <w:tabs>
          <w:tab w:val="left" w:pos="1740"/>
        </w:tabs>
        <w:ind w:left="360"/>
      </w:pPr>
      <w:r>
        <w:t>906 ma casquette est suffisante, ou dois-je mettre ce couvre-chef-là ?</w:t>
      </w:r>
    </w:p>
    <w:p w14:paraId="3EBBA5E5" w14:textId="77777777" w:rsidR="00E821CB" w:rsidRDefault="00E821CB" w:rsidP="00E821CB">
      <w:pPr>
        <w:tabs>
          <w:tab w:val="left" w:pos="1740"/>
        </w:tabs>
        <w:ind w:left="360"/>
      </w:pPr>
      <w:r>
        <w:t>907 il vaut mieux mettre celui-ci, car le Prophète avait l’habitude de le mettre</w:t>
      </w:r>
    </w:p>
    <w:p w14:paraId="3FD825B2" w14:textId="77777777" w:rsidR="00E821CB" w:rsidRDefault="00E821CB" w:rsidP="00E821CB">
      <w:pPr>
        <w:tabs>
          <w:tab w:val="left" w:pos="1740"/>
        </w:tabs>
        <w:ind w:left="360"/>
      </w:pPr>
    </w:p>
    <w:p w14:paraId="622AFFE5" w14:textId="77777777" w:rsidR="00E821CB" w:rsidRDefault="00E821CB" w:rsidP="00E821CB">
      <w:pPr>
        <w:tabs>
          <w:tab w:val="left" w:pos="1740"/>
        </w:tabs>
        <w:ind w:left="360"/>
      </w:pPr>
      <w:r>
        <w:t>915 -mets ce chapeau</w:t>
      </w:r>
    </w:p>
    <w:p w14:paraId="26A7D30D" w14:textId="77777777" w:rsidR="00E821CB" w:rsidRDefault="00E821CB" w:rsidP="00E821CB">
      <w:pPr>
        <w:tabs>
          <w:tab w:val="left" w:pos="1740"/>
        </w:tabs>
        <w:ind w:left="360"/>
      </w:pPr>
      <w:r>
        <w:t xml:space="preserve">      -</w:t>
      </w:r>
      <w:proofErr w:type="spellStart"/>
      <w:r>
        <w:t>Inch’Allah</w:t>
      </w:r>
      <w:proofErr w:type="spellEnd"/>
      <w:r>
        <w:t xml:space="preserve"> !</w:t>
      </w:r>
    </w:p>
    <w:p w14:paraId="0F5871EB" w14:textId="77777777" w:rsidR="00E821CB" w:rsidRDefault="00E821CB" w:rsidP="00E821CB">
      <w:pPr>
        <w:tabs>
          <w:tab w:val="left" w:pos="1740"/>
        </w:tabs>
        <w:ind w:left="360"/>
      </w:pPr>
      <w:r>
        <w:t xml:space="preserve"> 919      -S’il te plait</w:t>
      </w:r>
    </w:p>
    <w:p w14:paraId="4F16EFD4" w14:textId="77777777" w:rsidR="00E821CB" w:rsidRDefault="00E821CB" w:rsidP="00E821CB">
      <w:pPr>
        <w:tabs>
          <w:tab w:val="left" w:pos="1740"/>
        </w:tabs>
        <w:ind w:left="360"/>
      </w:pPr>
      <w:r>
        <w:t>-je t’en prie</w:t>
      </w:r>
    </w:p>
    <w:p w14:paraId="3DFB7F58" w14:textId="77777777" w:rsidR="00E821CB" w:rsidRDefault="00E821CB" w:rsidP="00E821CB">
      <w:pPr>
        <w:tabs>
          <w:tab w:val="left" w:pos="1740"/>
        </w:tabs>
        <w:ind w:left="360"/>
      </w:pPr>
      <w:r>
        <w:t xml:space="preserve">923 Après s’être levé et s’être tourné dans la direction de la </w:t>
      </w:r>
      <w:proofErr w:type="spellStart"/>
      <w:r>
        <w:t>Ka’aba</w:t>
      </w:r>
      <w:proofErr w:type="spellEnd"/>
    </w:p>
    <w:p w14:paraId="745118F3" w14:textId="77777777" w:rsidR="00E821CB" w:rsidRDefault="00E821CB" w:rsidP="00E821CB">
      <w:pPr>
        <w:tabs>
          <w:tab w:val="left" w:pos="1740"/>
        </w:tabs>
        <w:ind w:left="360"/>
      </w:pPr>
      <w:r>
        <w:t>925 nous lisons la ‘’</w:t>
      </w:r>
      <w:proofErr w:type="spellStart"/>
      <w:r>
        <w:t>Tahbirat</w:t>
      </w:r>
      <w:proofErr w:type="spellEnd"/>
      <w:r>
        <w:t xml:space="preserve"> Al-</w:t>
      </w:r>
      <w:proofErr w:type="spellStart"/>
      <w:r>
        <w:t>Ahram</w:t>
      </w:r>
      <w:proofErr w:type="spellEnd"/>
      <w:r>
        <w:t>’’</w:t>
      </w:r>
    </w:p>
    <w:p w14:paraId="66371524" w14:textId="77777777" w:rsidR="00E821CB" w:rsidRDefault="00E821CB" w:rsidP="00E821CB">
      <w:pPr>
        <w:tabs>
          <w:tab w:val="left" w:pos="1740"/>
        </w:tabs>
        <w:ind w:left="360"/>
      </w:pPr>
      <w:r>
        <w:t>927 c’est-à-dire qu’on dit : ‘’Allah Akbar’’</w:t>
      </w:r>
    </w:p>
    <w:p w14:paraId="6A32F173" w14:textId="77777777" w:rsidR="00E821CB" w:rsidRDefault="00E821CB" w:rsidP="00E821CB">
      <w:pPr>
        <w:tabs>
          <w:tab w:val="left" w:pos="1740"/>
        </w:tabs>
        <w:ind w:left="360"/>
      </w:pPr>
      <w:r>
        <w:t>929 Ensuite, on pose la main droite sur la main gauche</w:t>
      </w:r>
    </w:p>
    <w:p w14:paraId="3F65ADC8" w14:textId="77777777" w:rsidR="00E821CB" w:rsidRDefault="00E821CB" w:rsidP="00E821CB">
      <w:pPr>
        <w:tabs>
          <w:tab w:val="left" w:pos="1740"/>
        </w:tabs>
        <w:ind w:left="360"/>
      </w:pPr>
      <w:r>
        <w:t>934 puis on lit la Sourate ‘’Al-Fatiha’’</w:t>
      </w:r>
    </w:p>
    <w:p w14:paraId="3AC8A5CD" w14:textId="77777777" w:rsidR="00E821CB" w:rsidRDefault="00E821CB" w:rsidP="00E821CB">
      <w:pPr>
        <w:tabs>
          <w:tab w:val="left" w:pos="1740"/>
        </w:tabs>
        <w:ind w:left="360"/>
      </w:pPr>
      <w:r>
        <w:t>937 Après, on se prosterne debout : ‘’Allah Akbar’’</w:t>
      </w:r>
    </w:p>
    <w:p w14:paraId="3E8D82A3" w14:textId="77777777" w:rsidR="00E821CB" w:rsidRDefault="00E821CB" w:rsidP="00E821CB">
      <w:pPr>
        <w:tabs>
          <w:tab w:val="left" w:pos="1740"/>
        </w:tabs>
        <w:ind w:left="360"/>
      </w:pPr>
      <w:r>
        <w:t>939 pendant la prosternation, les mains doivent reposer de cette façon</w:t>
      </w:r>
    </w:p>
    <w:p w14:paraId="55D986E6" w14:textId="77777777" w:rsidR="00E821CB" w:rsidRDefault="00E821CB" w:rsidP="00E821CB">
      <w:pPr>
        <w:tabs>
          <w:tab w:val="left" w:pos="1740"/>
        </w:tabs>
        <w:ind w:left="360"/>
      </w:pPr>
      <w:r>
        <w:t>940 sur les jambes</w:t>
      </w:r>
    </w:p>
    <w:p w14:paraId="1518FDAC" w14:textId="77777777" w:rsidR="00E821CB" w:rsidRDefault="00E821CB" w:rsidP="00E821CB">
      <w:pPr>
        <w:tabs>
          <w:tab w:val="left" w:pos="1740"/>
        </w:tabs>
        <w:ind w:left="360"/>
      </w:pPr>
      <w:r>
        <w:t>946 et les yeux doivent regarder devant ou vers les pieds</w:t>
      </w:r>
    </w:p>
    <w:p w14:paraId="7AC87A56" w14:textId="77777777" w:rsidR="00E821CB" w:rsidRDefault="00E821CB" w:rsidP="00E821CB">
      <w:pPr>
        <w:tabs>
          <w:tab w:val="left" w:pos="1740"/>
        </w:tabs>
        <w:ind w:left="360"/>
      </w:pPr>
      <w:r>
        <w:t>954 : ‘’entrée’’</w:t>
      </w:r>
    </w:p>
    <w:p w14:paraId="780A20B0" w14:textId="77777777" w:rsidR="00E821CB" w:rsidRDefault="00E821CB" w:rsidP="00E821CB">
      <w:pPr>
        <w:tabs>
          <w:tab w:val="left" w:pos="1740"/>
        </w:tabs>
        <w:ind w:left="360"/>
      </w:pPr>
      <w:r>
        <w:t>955 –oui</w:t>
      </w:r>
    </w:p>
    <w:p w14:paraId="3794EC0F" w14:textId="77777777" w:rsidR="00E821CB" w:rsidRDefault="00E821CB" w:rsidP="00E821CB">
      <w:pPr>
        <w:tabs>
          <w:tab w:val="left" w:pos="1740"/>
        </w:tabs>
        <w:ind w:left="360"/>
      </w:pPr>
      <w:r>
        <w:t xml:space="preserve">      - la main droite sur la gauche</w:t>
      </w:r>
    </w:p>
    <w:p w14:paraId="6730D97B" w14:textId="77777777" w:rsidR="00E821CB" w:rsidRDefault="00E821CB" w:rsidP="00E821CB">
      <w:pPr>
        <w:tabs>
          <w:tab w:val="left" w:pos="1740"/>
        </w:tabs>
        <w:ind w:left="360"/>
      </w:pPr>
      <w:r>
        <w:t>957 –exactement comme ça</w:t>
      </w:r>
    </w:p>
    <w:p w14:paraId="58144250" w14:textId="77777777" w:rsidR="00E821CB" w:rsidRDefault="00E821CB" w:rsidP="00E821CB">
      <w:pPr>
        <w:tabs>
          <w:tab w:val="left" w:pos="1740"/>
        </w:tabs>
        <w:ind w:left="360"/>
      </w:pPr>
      <w:proofErr w:type="gramStart"/>
      <w:r>
        <w:t>1000  dis</w:t>
      </w:r>
      <w:proofErr w:type="gramEnd"/>
      <w:r>
        <w:t xml:space="preserve"> ‘’Al-Fatiha’’</w:t>
      </w:r>
    </w:p>
    <w:p w14:paraId="1C40CFDB" w14:textId="77777777" w:rsidR="00E821CB" w:rsidRDefault="00E821CB" w:rsidP="00E821CB">
      <w:pPr>
        <w:tabs>
          <w:tab w:val="left" w:pos="1740"/>
        </w:tabs>
        <w:ind w:left="360"/>
      </w:pPr>
      <w:r>
        <w:t xml:space="preserve">           -bien sûr</w:t>
      </w:r>
    </w:p>
    <w:p w14:paraId="7D72C166" w14:textId="77777777" w:rsidR="00E821CB" w:rsidRDefault="00E821CB" w:rsidP="00E821CB">
      <w:pPr>
        <w:tabs>
          <w:tab w:val="left" w:pos="1740"/>
        </w:tabs>
        <w:ind w:left="360"/>
      </w:pPr>
      <w:r>
        <w:t>1004 dis : ‘’soit loué le grand souverain’’, trois fois.</w:t>
      </w:r>
    </w:p>
    <w:p w14:paraId="367252C7" w14:textId="77777777" w:rsidR="00E821CB" w:rsidRDefault="00E821CB" w:rsidP="00E821CB">
      <w:pPr>
        <w:tabs>
          <w:tab w:val="left" w:pos="1740"/>
        </w:tabs>
        <w:ind w:left="360"/>
      </w:pPr>
      <w:r>
        <w:t>1008 après ‘’Dieu écoute tous les Bons’’ et reste debout</w:t>
      </w:r>
    </w:p>
    <w:p w14:paraId="5ADE6559" w14:textId="77777777" w:rsidR="00E821CB" w:rsidRDefault="00E821CB" w:rsidP="00E821CB">
      <w:pPr>
        <w:tabs>
          <w:tab w:val="left" w:pos="1740"/>
        </w:tabs>
        <w:ind w:left="360"/>
      </w:pPr>
      <w:r>
        <w:t>1011 oui, lève les mains ainsi</w:t>
      </w:r>
    </w:p>
    <w:p w14:paraId="20E2E4FF" w14:textId="77777777" w:rsidR="00E821CB" w:rsidRDefault="00E821CB" w:rsidP="00E821CB">
      <w:pPr>
        <w:tabs>
          <w:tab w:val="left" w:pos="1740"/>
        </w:tabs>
        <w:ind w:left="360"/>
      </w:pPr>
      <w:r>
        <w:t>1013 ensuite, prosterne-toi vers le sol,</w:t>
      </w:r>
    </w:p>
    <w:p w14:paraId="3B77C010" w14:textId="77777777" w:rsidR="00E821CB" w:rsidRDefault="00E821CB" w:rsidP="00E821CB">
      <w:pPr>
        <w:tabs>
          <w:tab w:val="left" w:pos="1740"/>
        </w:tabs>
        <w:ind w:left="360"/>
      </w:pPr>
      <w:r>
        <w:t xml:space="preserve">1017 comme </w:t>
      </w:r>
      <w:proofErr w:type="spellStart"/>
      <w:proofErr w:type="gramStart"/>
      <w:r>
        <w:t>ca</w:t>
      </w:r>
      <w:proofErr w:type="spellEnd"/>
      <w:proofErr w:type="gramEnd"/>
      <w:r>
        <w:t>, n’est-ce pas ?</w:t>
      </w:r>
    </w:p>
    <w:p w14:paraId="7C0FECD7" w14:textId="77777777" w:rsidR="00E821CB" w:rsidRDefault="00E821CB" w:rsidP="00E821CB">
      <w:pPr>
        <w:tabs>
          <w:tab w:val="left" w:pos="1740"/>
        </w:tabs>
        <w:ind w:left="360"/>
      </w:pPr>
      <w:r>
        <w:t>1018 –Non, tu dois tendre encore ton corps en avant, c’est plus confortable pour le corps.</w:t>
      </w:r>
    </w:p>
    <w:p w14:paraId="09FDFBCE" w14:textId="77777777" w:rsidR="00E821CB" w:rsidRDefault="00E821CB" w:rsidP="00E821CB">
      <w:pPr>
        <w:tabs>
          <w:tab w:val="left" w:pos="1740"/>
        </w:tabs>
        <w:ind w:left="360"/>
      </w:pPr>
      <w:r>
        <w:t>1024 ainsi ?</w:t>
      </w:r>
    </w:p>
    <w:p w14:paraId="6FB1BF83" w14:textId="77777777" w:rsidR="00E821CB" w:rsidRDefault="00E821CB" w:rsidP="00E821CB">
      <w:pPr>
        <w:tabs>
          <w:tab w:val="left" w:pos="1740"/>
        </w:tabs>
        <w:ind w:left="360"/>
      </w:pPr>
      <w:r>
        <w:t>-exactement</w:t>
      </w:r>
    </w:p>
    <w:p w14:paraId="110CEED7" w14:textId="77777777" w:rsidR="00E821CB" w:rsidRDefault="00E821CB" w:rsidP="00E821CB">
      <w:pPr>
        <w:tabs>
          <w:tab w:val="left" w:pos="1740"/>
        </w:tabs>
        <w:ind w:left="360"/>
      </w:pPr>
      <w:r>
        <w:t>1030 les mains comme ça</w:t>
      </w:r>
    </w:p>
    <w:p w14:paraId="38337776" w14:textId="77777777" w:rsidR="00E821CB" w:rsidRDefault="00E821CB" w:rsidP="00E821CB">
      <w:pPr>
        <w:tabs>
          <w:tab w:val="left" w:pos="1740"/>
        </w:tabs>
        <w:ind w:left="360"/>
      </w:pPr>
      <w:r>
        <w:t>1031 –pourquoi bouge-t-on les doigts ainsi ?</w:t>
      </w:r>
    </w:p>
    <w:p w14:paraId="297ABD0A" w14:textId="77777777" w:rsidR="00E821CB" w:rsidRDefault="00E821CB" w:rsidP="00E821CB">
      <w:pPr>
        <w:tabs>
          <w:tab w:val="left" w:pos="1740"/>
        </w:tabs>
        <w:ind w:left="360"/>
      </w:pPr>
      <w:r>
        <w:t>1032 –les érudits disent que, parce ce geste, on renforce particulièrement la foi en Dieu,</w:t>
      </w:r>
    </w:p>
    <w:p w14:paraId="64B2F3EF" w14:textId="77777777" w:rsidR="00E821CB" w:rsidRDefault="00E821CB" w:rsidP="00E821CB">
      <w:pPr>
        <w:tabs>
          <w:tab w:val="left" w:pos="1740"/>
        </w:tabs>
        <w:ind w:left="360"/>
      </w:pPr>
      <w:r>
        <w:t>1037 et qu’on frappe le Satan à la tête</w:t>
      </w:r>
    </w:p>
    <w:p w14:paraId="404506B8" w14:textId="77777777" w:rsidR="00E821CB" w:rsidRDefault="00E821CB" w:rsidP="00E821CB">
      <w:pPr>
        <w:tabs>
          <w:tab w:val="left" w:pos="1740"/>
        </w:tabs>
        <w:ind w:left="360"/>
      </w:pPr>
      <w:r>
        <w:t xml:space="preserve">1041 après la prosternation, ‘’Allah </w:t>
      </w:r>
      <w:proofErr w:type="spellStart"/>
      <w:r>
        <w:t>Akbar’’et</w:t>
      </w:r>
      <w:proofErr w:type="spellEnd"/>
      <w:r>
        <w:t xml:space="preserve"> on se met debout.</w:t>
      </w:r>
    </w:p>
    <w:p w14:paraId="331F9417" w14:textId="77777777" w:rsidR="00E821CB" w:rsidRDefault="00E821CB" w:rsidP="00E821CB">
      <w:pPr>
        <w:tabs>
          <w:tab w:val="left" w:pos="1740"/>
        </w:tabs>
        <w:ind w:left="360"/>
      </w:pPr>
      <w:r>
        <w:t xml:space="preserve">        - Allah Akbar</w:t>
      </w:r>
    </w:p>
    <w:p w14:paraId="5D8108A0" w14:textId="77777777" w:rsidR="00E821CB" w:rsidRDefault="00E821CB" w:rsidP="00E821CB">
      <w:pPr>
        <w:tabs>
          <w:tab w:val="left" w:pos="1740"/>
        </w:tabs>
        <w:ind w:left="360"/>
      </w:pPr>
    </w:p>
    <w:p w14:paraId="3A34CCE6" w14:textId="77777777" w:rsidR="00E821CB" w:rsidRDefault="00E821CB" w:rsidP="00E821CB">
      <w:pPr>
        <w:tabs>
          <w:tab w:val="left" w:pos="1740"/>
        </w:tabs>
        <w:ind w:left="360"/>
      </w:pPr>
      <w:proofErr w:type="gramStart"/>
      <w:r>
        <w:t>1103  N</w:t>
      </w:r>
      <w:proofErr w:type="gramEnd"/>
      <w:r>
        <w:t xml:space="preserve">  </w:t>
      </w:r>
      <w:r w:rsidRPr="008442B1">
        <w:rPr>
          <w:u w:val="single"/>
        </w:rPr>
        <w:t>Paris, France</w:t>
      </w:r>
    </w:p>
    <w:p w14:paraId="16A5672D" w14:textId="77777777" w:rsidR="00E821CB" w:rsidRDefault="00E821CB" w:rsidP="00E821CB">
      <w:pPr>
        <w:tabs>
          <w:tab w:val="left" w:pos="1740"/>
        </w:tabs>
        <w:ind w:left="360"/>
        <w:rPr>
          <w:i/>
          <w:iCs/>
        </w:rPr>
      </w:pPr>
      <w:r w:rsidRPr="003368C9">
        <w:rPr>
          <w:i/>
          <w:iCs/>
        </w:rPr>
        <w:tab/>
      </w:r>
    </w:p>
    <w:p w14:paraId="6273F818" w14:textId="77777777" w:rsidR="00E821CB" w:rsidRPr="003368C9" w:rsidRDefault="00E821CB" w:rsidP="00E821CB">
      <w:pPr>
        <w:tabs>
          <w:tab w:val="left" w:pos="1740"/>
        </w:tabs>
        <w:ind w:left="360"/>
        <w:rPr>
          <w:i/>
          <w:iCs/>
        </w:rPr>
      </w:pPr>
    </w:p>
    <w:p w14:paraId="1601AD41" w14:textId="77777777" w:rsidR="00E821CB" w:rsidRPr="00583DC5" w:rsidRDefault="00E821CB" w:rsidP="00E821CB">
      <w:pPr>
        <w:ind w:left="360"/>
        <w:rPr>
          <w:u w:val="single"/>
        </w:rPr>
      </w:pPr>
    </w:p>
    <w:p w14:paraId="596045BE" w14:textId="77777777" w:rsidR="00E821CB" w:rsidRPr="00583DC5" w:rsidRDefault="00E821CB" w:rsidP="00E821CB">
      <w:pPr>
        <w:rPr>
          <w:u w:val="single"/>
        </w:rPr>
      </w:pPr>
    </w:p>
    <w:p w14:paraId="5D606D87" w14:textId="77777777" w:rsidR="00E821CB" w:rsidRPr="00583DC5" w:rsidRDefault="00E821CB" w:rsidP="00E821CB">
      <w:pPr>
        <w:rPr>
          <w:u w:val="single"/>
        </w:rPr>
      </w:pPr>
    </w:p>
    <w:p w14:paraId="5756B646" w14:textId="77777777" w:rsidR="00E821CB" w:rsidRPr="00583DC5" w:rsidRDefault="00E821CB" w:rsidP="00E821CB">
      <w:pPr>
        <w:rPr>
          <w:u w:val="single"/>
        </w:rPr>
      </w:pPr>
    </w:p>
    <w:p w14:paraId="349B7A4A" w14:textId="77777777" w:rsidR="00E821CB" w:rsidRPr="00583DC5" w:rsidRDefault="00E821CB" w:rsidP="00E821CB">
      <w:pPr>
        <w:rPr>
          <w:u w:val="single"/>
        </w:rPr>
      </w:pPr>
    </w:p>
    <w:p w14:paraId="4BAF4113" w14:textId="77777777" w:rsidR="00FD07CE" w:rsidRDefault="0036312C"/>
    <w:sectPr w:rsidR="00FD07C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2322"/>
    <w:multiLevelType w:val="hybridMultilevel"/>
    <w:tmpl w:val="17D83038"/>
    <w:lvl w:ilvl="0" w:tplc="2510394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5B6BE1"/>
    <w:multiLevelType w:val="hybridMultilevel"/>
    <w:tmpl w:val="42A87528"/>
    <w:lvl w:ilvl="0" w:tplc="A426AE6E">
      <w:start w:val="54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B85441"/>
    <w:multiLevelType w:val="hybridMultilevel"/>
    <w:tmpl w:val="938839BE"/>
    <w:lvl w:ilvl="0" w:tplc="BCA21CCE">
      <w:start w:val="54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CB"/>
    <w:rsid w:val="0036312C"/>
    <w:rsid w:val="005555B1"/>
    <w:rsid w:val="00A355BF"/>
    <w:rsid w:val="00E0006D"/>
    <w:rsid w:val="00E821CB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92E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CB"/>
    <w:rPr>
      <w:rFonts w:ascii="Times New Roman" w:eastAsia="Times New Roman" w:hAnsi="Times New Roman" w:cs="Times New Roman"/>
      <w:lang w:val="fr-CA" w:eastAsia="fr-CA"/>
    </w:rPr>
  </w:style>
  <w:style w:type="paragraph" w:styleId="Titre1">
    <w:name w:val="heading 1"/>
    <w:basedOn w:val="Normal"/>
    <w:link w:val="Titre1Car"/>
    <w:uiPriority w:val="9"/>
    <w:qFormat/>
    <w:rsid w:val="0036312C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821CB"/>
    <w:pPr>
      <w:spacing w:before="100" w:beforeAutospacing="1" w:after="100" w:afterAutospacing="1"/>
    </w:pPr>
    <w:rPr>
      <w:lang w:bidi="he-IL"/>
    </w:rPr>
  </w:style>
  <w:style w:type="character" w:customStyle="1" w:styleId="Titre1Car">
    <w:name w:val="Titre 1 Car"/>
    <w:basedOn w:val="Policepardfaut"/>
    <w:link w:val="Titre1"/>
    <w:uiPriority w:val="9"/>
    <w:rsid w:val="0036312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36312C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3631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vs24.ru/ripostelaique/watch/48/le-djihad-silencieux-de-zvi-yehezkeli-premi-re-partie-sous-titr-e-en-fran-ais-sous-une-fausse-identit-djihad-jour-du-jugemen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2157</Words>
  <Characters>10138</Characters>
  <Application>Microsoft Macintosh Word</Application>
  <DocSecurity>0</DocSecurity>
  <Lines>198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T.</dc:creator>
  <cp:keywords/>
  <dc:description/>
  <cp:lastModifiedBy>C. T.</cp:lastModifiedBy>
  <cp:revision>2</cp:revision>
  <dcterms:created xsi:type="dcterms:W3CDTF">2018-03-06T11:53:00Z</dcterms:created>
  <dcterms:modified xsi:type="dcterms:W3CDTF">2018-03-06T11:53:00Z</dcterms:modified>
</cp:coreProperties>
</file>